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1391" w:type="dxa"/>
        <w:tblInd w:w="-1281" w:type="dxa"/>
        <w:tblLook w:val="04A0" w:firstRow="1" w:lastRow="0" w:firstColumn="1" w:lastColumn="0" w:noHBand="0" w:noVBand="1"/>
      </w:tblPr>
      <w:tblGrid>
        <w:gridCol w:w="11391"/>
      </w:tblGrid>
      <w:tr w:rsidR="001030FD" w14:paraId="46F7D4FA" w14:textId="77777777" w:rsidTr="001B0415">
        <w:trPr>
          <w:trHeight w:val="18130"/>
        </w:trPr>
        <w:tc>
          <w:tcPr>
            <w:tcW w:w="11391" w:type="dxa"/>
          </w:tcPr>
          <w:p w14:paraId="3B0688C1" w14:textId="77777777" w:rsidR="001030FD" w:rsidRPr="009D256C" w:rsidRDefault="001030FD">
            <w:pPr>
              <w:rPr>
                <w:sz w:val="18"/>
                <w:szCs w:val="18"/>
              </w:rPr>
            </w:pPr>
            <w:r>
              <w:t xml:space="preserve">      </w:t>
            </w:r>
          </w:p>
          <w:p w14:paraId="04B91D19" w14:textId="77777777" w:rsidR="001030FD" w:rsidRDefault="001030FD">
            <w:r>
              <w:t xml:space="preserve">                  </w:t>
            </w:r>
            <w:r>
              <w:rPr>
                <w:noProof/>
                <w:lang w:val="en-US"/>
              </w:rPr>
              <w:drawing>
                <wp:inline distT="0" distB="0" distL="0" distR="0" wp14:anchorId="427BFBE1" wp14:editId="297AB437">
                  <wp:extent cx="466725" cy="582747"/>
                  <wp:effectExtent l="0" t="0" r="0" b="825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unicipalidad_alto-del-carmen-500x420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20" cy="595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                                                                                                                  </w:t>
            </w:r>
            <w:r>
              <w:rPr>
                <w:noProof/>
                <w:lang w:val="en-US"/>
              </w:rPr>
              <w:drawing>
                <wp:inline distT="0" distB="0" distL="0" distR="0" wp14:anchorId="636074C6" wp14:editId="066CC51F">
                  <wp:extent cx="570991" cy="583103"/>
                  <wp:effectExtent l="0" t="0" r="635" b="762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ESFAMLOG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744" cy="598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9DF869" w14:textId="77777777" w:rsidR="001030FD" w:rsidRPr="001030FD" w:rsidRDefault="001030FD">
            <w:pPr>
              <w:rPr>
                <w:sz w:val="16"/>
              </w:rPr>
            </w:pPr>
            <w:r w:rsidRPr="001030FD">
              <w:rPr>
                <w:sz w:val="16"/>
              </w:rPr>
              <w:t xml:space="preserve">                 REPÚBLICA DE CHILE</w:t>
            </w:r>
          </w:p>
          <w:p w14:paraId="634FB40D" w14:textId="77777777" w:rsidR="001030FD" w:rsidRPr="001030FD" w:rsidRDefault="001030FD">
            <w:pPr>
              <w:rPr>
                <w:sz w:val="16"/>
              </w:rPr>
            </w:pPr>
            <w:r w:rsidRPr="001030FD">
              <w:rPr>
                <w:sz w:val="16"/>
              </w:rPr>
              <w:t xml:space="preserve">                REGIÓN DE ATACAMA</w:t>
            </w:r>
          </w:p>
          <w:p w14:paraId="03BB43BF" w14:textId="77777777" w:rsidR="001030FD" w:rsidRDefault="001030FD">
            <w:pPr>
              <w:rPr>
                <w:sz w:val="16"/>
                <w:u w:val="single"/>
              </w:rPr>
            </w:pPr>
            <w:r w:rsidRPr="001030FD">
              <w:rPr>
                <w:sz w:val="16"/>
                <w:u w:val="single"/>
              </w:rPr>
              <w:t>I.MUNICIPALIDAD DE ALTO DEL CARMEN</w:t>
            </w:r>
          </w:p>
          <w:p w14:paraId="4881E1F2" w14:textId="0F36739B" w:rsidR="00732DBC" w:rsidRDefault="00DA18E9">
            <w:pPr>
              <w:rPr>
                <w:sz w:val="16"/>
              </w:rPr>
            </w:pPr>
            <w:r>
              <w:rPr>
                <w:sz w:val="16"/>
              </w:rPr>
              <w:t xml:space="preserve">            DEPTO. SALUD MUNICIPAL</w:t>
            </w:r>
          </w:p>
          <w:p w14:paraId="36FDBDED" w14:textId="77777777" w:rsidR="00012C36" w:rsidRPr="00012C36" w:rsidRDefault="00012C36">
            <w:pPr>
              <w:rPr>
                <w:sz w:val="16"/>
              </w:rPr>
            </w:pPr>
          </w:p>
          <w:p w14:paraId="301FEE00" w14:textId="23BD8B26" w:rsidR="00732DBC" w:rsidRPr="00DB1843" w:rsidRDefault="00732DBC" w:rsidP="007C269E">
            <w:pPr>
              <w:pStyle w:val="Sinespaciado"/>
              <w:ind w:right="267"/>
              <w:rPr>
                <w:rFonts w:ascii="Tahoma" w:hAnsi="Tahoma" w:cs="Tahoma"/>
                <w:b/>
                <w:sz w:val="20"/>
                <w:szCs w:val="20"/>
                <w:lang w:val="es-ES"/>
              </w:rPr>
            </w:pPr>
          </w:p>
          <w:p w14:paraId="4078E386" w14:textId="1A646530" w:rsidR="00AF24CE" w:rsidRDefault="00AF24CE" w:rsidP="00732DBC">
            <w:pPr>
              <w:pStyle w:val="Sinespaciado"/>
              <w:ind w:left="464" w:right="267"/>
              <w:jc w:val="center"/>
              <w:rPr>
                <w:rFonts w:ascii="Tahoma" w:hAnsi="Tahoma" w:cs="Tahoma"/>
                <w:b/>
                <w:sz w:val="24"/>
                <w:szCs w:val="20"/>
                <w:u w:val="single"/>
                <w:lang w:val="es-ES"/>
              </w:rPr>
            </w:pPr>
            <w:r>
              <w:rPr>
                <w:rFonts w:ascii="Tahoma" w:hAnsi="Tahoma" w:cs="Tahoma"/>
                <w:b/>
                <w:sz w:val="24"/>
                <w:szCs w:val="20"/>
                <w:u w:val="single"/>
                <w:lang w:val="es-ES"/>
              </w:rPr>
              <w:t>FORMULARIO DE COTIZACIÓN</w:t>
            </w:r>
          </w:p>
          <w:p w14:paraId="5660B97C" w14:textId="77777777" w:rsidR="00AF24CE" w:rsidRPr="00AF24CE" w:rsidRDefault="00AF24CE" w:rsidP="00732DBC">
            <w:pPr>
              <w:pStyle w:val="Sinespaciado"/>
              <w:ind w:left="464" w:right="267"/>
              <w:jc w:val="center"/>
              <w:rPr>
                <w:rFonts w:ascii="Tahoma" w:hAnsi="Tahoma" w:cs="Tahoma"/>
                <w:b/>
                <w:sz w:val="16"/>
                <w:szCs w:val="12"/>
                <w:u w:val="single"/>
                <w:lang w:val="es-ES"/>
              </w:rPr>
            </w:pPr>
          </w:p>
          <w:p w14:paraId="53FA4546" w14:textId="02625F9D" w:rsidR="00732DBC" w:rsidRDefault="00F431CA" w:rsidP="00732DBC">
            <w:pPr>
              <w:pStyle w:val="Sinespaciado"/>
              <w:ind w:left="464" w:right="267"/>
              <w:jc w:val="center"/>
              <w:rPr>
                <w:rFonts w:ascii="Arial" w:hAnsi="Arial" w:cs="Arial"/>
                <w:b/>
                <w:sz w:val="24"/>
                <w:szCs w:val="20"/>
                <w:u w:val="single"/>
                <w:lang w:val="es-ES"/>
              </w:rPr>
            </w:pPr>
            <w:r w:rsidRPr="00AF24CE">
              <w:rPr>
                <w:rFonts w:ascii="Tahoma" w:hAnsi="Tahoma" w:cs="Tahoma"/>
                <w:b/>
                <w:szCs w:val="18"/>
                <w:u w:val="single"/>
                <w:lang w:val="es-ES"/>
              </w:rPr>
              <w:t>“</w:t>
            </w:r>
            <w:r w:rsidR="00916D44">
              <w:rPr>
                <w:rFonts w:ascii="Tahoma" w:hAnsi="Tahoma" w:cs="Tahoma"/>
                <w:b/>
                <w:szCs w:val="18"/>
                <w:u w:val="single"/>
                <w:lang w:val="es-ES"/>
              </w:rPr>
              <w:t>ADQUISICIÓN MOBILIARIO CLÍNICO - PROG</w:t>
            </w:r>
            <w:r w:rsidRPr="00AF24CE">
              <w:rPr>
                <w:rFonts w:ascii="Tahoma" w:hAnsi="Tahoma" w:cs="Tahoma"/>
                <w:b/>
                <w:szCs w:val="18"/>
                <w:u w:val="single"/>
                <w:lang w:val="es-ES"/>
              </w:rPr>
              <w:t xml:space="preserve"> EQUIDAD RURAL”</w:t>
            </w:r>
          </w:p>
          <w:p w14:paraId="03C3687B" w14:textId="77777777" w:rsidR="007A1EC0" w:rsidRDefault="007A1EC0" w:rsidP="007C269E">
            <w:pPr>
              <w:pStyle w:val="Sinespaciado"/>
              <w:spacing w:line="276" w:lineRule="auto"/>
              <w:ind w:right="267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1811ED73" w14:textId="77777777" w:rsidR="00F431CA" w:rsidRPr="00732DBC" w:rsidRDefault="00F431CA" w:rsidP="007C269E">
            <w:pPr>
              <w:pStyle w:val="Sinespaciado"/>
              <w:spacing w:line="276" w:lineRule="auto"/>
              <w:ind w:right="267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51C16E20" w14:textId="3B150224" w:rsidR="00AF24CE" w:rsidRPr="00AF24CE" w:rsidRDefault="00AF24CE" w:rsidP="00D049BD">
            <w:pPr>
              <w:pStyle w:val="Sinespaciado"/>
              <w:numPr>
                <w:ilvl w:val="0"/>
                <w:numId w:val="43"/>
              </w:numPr>
              <w:ind w:right="267"/>
              <w:jc w:val="both"/>
              <w:rPr>
                <w:rFonts w:ascii="Tahoma" w:hAnsi="Tahoma" w:cs="Tahoma"/>
                <w:b/>
                <w:sz w:val="18"/>
                <w:szCs w:val="18"/>
                <w:lang w:val="es-ES"/>
              </w:rPr>
            </w:pPr>
            <w:r w:rsidRPr="00AF24CE">
              <w:rPr>
                <w:rFonts w:ascii="Tahoma" w:hAnsi="Tahoma" w:cs="Tahoma"/>
                <w:b/>
                <w:sz w:val="18"/>
                <w:szCs w:val="16"/>
                <w:u w:val="single"/>
                <w:lang w:val="es-ES"/>
              </w:rPr>
              <w:t>INFORMACIÓN DEL PROVEEDOR:</w:t>
            </w:r>
          </w:p>
          <w:p w14:paraId="21EF80D3" w14:textId="77777777" w:rsidR="00AF24CE" w:rsidRDefault="00AF24CE" w:rsidP="00F431CA">
            <w:pPr>
              <w:pStyle w:val="Sinespaciado"/>
              <w:ind w:left="824" w:right="267"/>
              <w:rPr>
                <w:rFonts w:ascii="Tahoma" w:hAnsi="Tahoma" w:cs="Tahoma"/>
                <w:b/>
                <w:sz w:val="18"/>
                <w:szCs w:val="18"/>
                <w:lang w:val="es-ES"/>
              </w:rPr>
            </w:pPr>
          </w:p>
          <w:tbl>
            <w:tblPr>
              <w:tblW w:w="9923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78"/>
              <w:gridCol w:w="7545"/>
            </w:tblGrid>
            <w:tr w:rsidR="00AF24CE" w:rsidRPr="00F14D49" w14:paraId="018930BA" w14:textId="77777777" w:rsidTr="00AF24CE">
              <w:trPr>
                <w:trHeight w:val="300"/>
                <w:jc w:val="center"/>
              </w:trPr>
              <w:tc>
                <w:tcPr>
                  <w:tcW w:w="99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7C3EFC" w14:textId="1C7D918D" w:rsidR="00AF24CE" w:rsidRPr="00F14D49" w:rsidRDefault="00AF24CE" w:rsidP="00AF24C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Tahoma" w:eastAsia="Trebuchet MS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IDENTIFICACIÓN DEL PROVEEDOR</w:t>
                  </w:r>
                </w:p>
              </w:tc>
            </w:tr>
            <w:tr w:rsidR="00AF24CE" w:rsidRPr="00F14D49" w14:paraId="1B291421" w14:textId="77777777" w:rsidTr="00AF24CE">
              <w:trPr>
                <w:trHeight w:val="450"/>
                <w:jc w:val="center"/>
              </w:trPr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1F079F" w14:textId="77777777" w:rsidR="00AF24CE" w:rsidRPr="00F14D49" w:rsidRDefault="00AF24CE" w:rsidP="00AF24CE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F14D4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 xml:space="preserve">Nombre o Razón Social </w:t>
                  </w:r>
                </w:p>
              </w:tc>
              <w:tc>
                <w:tcPr>
                  <w:tcW w:w="75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C740D25" w14:textId="557D9C58" w:rsidR="00AF24CE" w:rsidRPr="00F14D49" w:rsidRDefault="00AF24CE" w:rsidP="00AF24C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</w:tr>
            <w:tr w:rsidR="00AF24CE" w:rsidRPr="00F14D49" w14:paraId="1CF36A97" w14:textId="77777777" w:rsidTr="00AF24CE">
              <w:trPr>
                <w:trHeight w:val="450"/>
                <w:jc w:val="center"/>
              </w:trPr>
              <w:tc>
                <w:tcPr>
                  <w:tcW w:w="2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1F60351" w14:textId="77777777" w:rsidR="00AF24CE" w:rsidRPr="00F14D49" w:rsidRDefault="00AF24CE" w:rsidP="00AF24CE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F14D4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RUT</w:t>
                  </w:r>
                </w:p>
              </w:tc>
              <w:tc>
                <w:tcPr>
                  <w:tcW w:w="7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E9FF49" w14:textId="4EE3B4E8" w:rsidR="00AF24CE" w:rsidRPr="00F14D49" w:rsidRDefault="00AF24CE" w:rsidP="00AF24C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</w:tr>
            <w:tr w:rsidR="00AF24CE" w:rsidRPr="00F14D49" w14:paraId="0D2AA6E6" w14:textId="77777777" w:rsidTr="00AF24CE">
              <w:trPr>
                <w:trHeight w:val="450"/>
                <w:jc w:val="center"/>
              </w:trPr>
              <w:tc>
                <w:tcPr>
                  <w:tcW w:w="2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4CD8E1" w14:textId="77777777" w:rsidR="00AF24CE" w:rsidRPr="00F14D49" w:rsidRDefault="00AF24CE" w:rsidP="00AF24CE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F14D49">
                    <w:rPr>
                      <w:rFonts w:ascii="Tahoma" w:eastAsia="Trebuchet MS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Domicilio</w:t>
                  </w:r>
                </w:p>
              </w:tc>
              <w:tc>
                <w:tcPr>
                  <w:tcW w:w="7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C290827" w14:textId="10A0196D" w:rsidR="00AF24CE" w:rsidRPr="00F14D49" w:rsidRDefault="00AF24CE" w:rsidP="00AF24C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</w:tr>
            <w:tr w:rsidR="00AF24CE" w:rsidRPr="00F14D49" w14:paraId="1F3FB084" w14:textId="77777777" w:rsidTr="00AF24CE">
              <w:trPr>
                <w:trHeight w:val="450"/>
                <w:jc w:val="center"/>
              </w:trPr>
              <w:tc>
                <w:tcPr>
                  <w:tcW w:w="2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517A28" w14:textId="77777777" w:rsidR="00AF24CE" w:rsidRPr="00F14D49" w:rsidRDefault="00AF24CE" w:rsidP="00AF24CE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F14D4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Teléfono</w:t>
                  </w:r>
                </w:p>
              </w:tc>
              <w:tc>
                <w:tcPr>
                  <w:tcW w:w="7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C817A4" w14:textId="68FC28B6" w:rsidR="00AF24CE" w:rsidRPr="00F14D49" w:rsidRDefault="00AF24CE" w:rsidP="00AF24C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</w:tr>
            <w:tr w:rsidR="00AF24CE" w:rsidRPr="00F14D49" w14:paraId="5F18CD02" w14:textId="77777777" w:rsidTr="00AF24CE">
              <w:trPr>
                <w:trHeight w:val="450"/>
                <w:jc w:val="center"/>
              </w:trPr>
              <w:tc>
                <w:tcPr>
                  <w:tcW w:w="2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638BCC" w14:textId="77777777" w:rsidR="00AF24CE" w:rsidRPr="00F14D49" w:rsidRDefault="00AF24CE" w:rsidP="00AF24CE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F14D49">
                    <w:rPr>
                      <w:rFonts w:ascii="Tahoma" w:eastAsia="Trebuchet MS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Correo Electrónico</w:t>
                  </w:r>
                </w:p>
              </w:tc>
              <w:tc>
                <w:tcPr>
                  <w:tcW w:w="7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F6F4C4" w14:textId="2CB2BE36" w:rsidR="00AF24CE" w:rsidRPr="00F14D49" w:rsidRDefault="00AF24CE" w:rsidP="00AF24C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</w:tr>
          </w:tbl>
          <w:p w14:paraId="669D401C" w14:textId="1DE1AC0A" w:rsidR="00AF24CE" w:rsidRPr="00AF24CE" w:rsidRDefault="007C269E" w:rsidP="00AF24CE">
            <w:pPr>
              <w:pStyle w:val="Sinespaciado"/>
              <w:ind w:right="267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B7ADC">
              <w:rPr>
                <w:rFonts w:ascii="Arial" w:hAnsi="Arial" w:cs="Arial"/>
                <w:sz w:val="18"/>
                <w:szCs w:val="18"/>
                <w:lang w:val="es-ES"/>
              </w:rPr>
              <w:t xml:space="preserve">                 </w:t>
            </w:r>
          </w:p>
          <w:tbl>
            <w:tblPr>
              <w:tblW w:w="9923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78"/>
              <w:gridCol w:w="7545"/>
            </w:tblGrid>
            <w:tr w:rsidR="00AF24CE" w:rsidRPr="00F14D49" w14:paraId="65167A38" w14:textId="77777777" w:rsidTr="006F5111">
              <w:trPr>
                <w:trHeight w:val="300"/>
                <w:jc w:val="center"/>
              </w:trPr>
              <w:tc>
                <w:tcPr>
                  <w:tcW w:w="99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9B16257" w14:textId="5A793A1A" w:rsidR="00AF24CE" w:rsidRPr="00F14D49" w:rsidRDefault="00AF24CE" w:rsidP="00AF24C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Tahoma" w:eastAsia="Trebuchet MS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CONTACTO ENCARGADO (A) DE LA PROPUESTA</w:t>
                  </w:r>
                </w:p>
              </w:tc>
            </w:tr>
            <w:tr w:rsidR="00AF24CE" w:rsidRPr="00F14D49" w14:paraId="10C3461C" w14:textId="77777777" w:rsidTr="006F5111">
              <w:trPr>
                <w:trHeight w:val="450"/>
                <w:jc w:val="center"/>
              </w:trPr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5BB5A6" w14:textId="4726C7AB" w:rsidR="00AF24CE" w:rsidRPr="00F14D49" w:rsidRDefault="00AF24CE" w:rsidP="00AF24CE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F14D4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Nombre</w:t>
                  </w:r>
                </w:p>
              </w:tc>
              <w:tc>
                <w:tcPr>
                  <w:tcW w:w="75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546C16" w14:textId="77777777" w:rsidR="00AF24CE" w:rsidRPr="00F14D49" w:rsidRDefault="00AF24CE" w:rsidP="00AF24C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</w:tr>
            <w:tr w:rsidR="00AF24CE" w:rsidRPr="00F14D49" w14:paraId="28AFA1BD" w14:textId="77777777" w:rsidTr="006F5111">
              <w:trPr>
                <w:trHeight w:val="450"/>
                <w:jc w:val="center"/>
              </w:trPr>
              <w:tc>
                <w:tcPr>
                  <w:tcW w:w="2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6569E7" w14:textId="6F0D23B7" w:rsidR="00AF24CE" w:rsidRPr="00F14D49" w:rsidRDefault="00AF24CE" w:rsidP="00AF24CE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Teléfono</w:t>
                  </w:r>
                </w:p>
              </w:tc>
              <w:tc>
                <w:tcPr>
                  <w:tcW w:w="7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9C9292" w14:textId="77777777" w:rsidR="00AF24CE" w:rsidRPr="00F14D49" w:rsidRDefault="00AF24CE" w:rsidP="00AF24C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</w:tr>
            <w:tr w:rsidR="00AF24CE" w:rsidRPr="00F14D49" w14:paraId="0CD509C8" w14:textId="77777777" w:rsidTr="006F5111">
              <w:trPr>
                <w:trHeight w:val="450"/>
                <w:jc w:val="center"/>
              </w:trPr>
              <w:tc>
                <w:tcPr>
                  <w:tcW w:w="2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000155" w14:textId="3E52F792" w:rsidR="00AF24CE" w:rsidRPr="00F14D49" w:rsidRDefault="00AF24CE" w:rsidP="00AF24CE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E-Mail</w:t>
                  </w:r>
                </w:p>
              </w:tc>
              <w:tc>
                <w:tcPr>
                  <w:tcW w:w="7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3FE22F" w14:textId="77777777" w:rsidR="00AF24CE" w:rsidRPr="00F14D49" w:rsidRDefault="00AF24CE" w:rsidP="00AF24C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</w:tr>
            <w:tr w:rsidR="00AF24CE" w:rsidRPr="00F14D49" w14:paraId="6E947392" w14:textId="77777777" w:rsidTr="006F5111">
              <w:trPr>
                <w:trHeight w:val="450"/>
                <w:jc w:val="center"/>
              </w:trPr>
              <w:tc>
                <w:tcPr>
                  <w:tcW w:w="2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E4F5ED" w14:textId="6B985E60" w:rsidR="00AF24CE" w:rsidRPr="00F14D49" w:rsidRDefault="00AF24CE" w:rsidP="00AF24CE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Tahoma" w:eastAsia="Trebuchet MS" w:hAnsi="Tahoma" w:cs="Tahoma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Horarios de Atención:</w:t>
                  </w:r>
                </w:p>
              </w:tc>
              <w:tc>
                <w:tcPr>
                  <w:tcW w:w="7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BB6EBF" w14:textId="77777777" w:rsidR="00AF24CE" w:rsidRPr="00F14D49" w:rsidRDefault="00AF24CE" w:rsidP="00AF24C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</w:tr>
          </w:tbl>
          <w:p w14:paraId="6000C581" w14:textId="7FA48C09" w:rsidR="00AC629B" w:rsidRDefault="00AC629B" w:rsidP="00671778">
            <w:pPr>
              <w:pStyle w:val="Sinespaciado"/>
              <w:ind w:left="464" w:right="267"/>
              <w:jc w:val="both"/>
              <w:rPr>
                <w:rFonts w:ascii="Arial" w:hAnsi="Arial" w:cs="Arial"/>
                <w:sz w:val="20"/>
                <w:szCs w:val="18"/>
                <w:lang w:val="es-ES"/>
              </w:rPr>
            </w:pPr>
          </w:p>
          <w:p w14:paraId="1B7DDB77" w14:textId="77777777" w:rsidR="00AF24CE" w:rsidRPr="001B7ADC" w:rsidRDefault="00AF24CE" w:rsidP="00671778">
            <w:pPr>
              <w:pStyle w:val="Sinespaciado"/>
              <w:ind w:left="464" w:right="267"/>
              <w:jc w:val="both"/>
              <w:rPr>
                <w:rFonts w:ascii="Arial" w:hAnsi="Arial" w:cs="Arial"/>
                <w:sz w:val="20"/>
                <w:szCs w:val="18"/>
                <w:lang w:val="es-ES"/>
              </w:rPr>
            </w:pPr>
          </w:p>
          <w:p w14:paraId="174875C9" w14:textId="7002A64A" w:rsidR="004C4109" w:rsidRPr="001B7ADC" w:rsidRDefault="00EA0486" w:rsidP="00CF6890">
            <w:pPr>
              <w:pStyle w:val="Prrafodelista"/>
              <w:numPr>
                <w:ilvl w:val="0"/>
                <w:numId w:val="43"/>
              </w:numPr>
              <w:ind w:right="225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  <w:u w:val="single"/>
              </w:rPr>
              <w:t>DECLARACIÓN DE CUMPLIMIENTO DE ETT</w:t>
            </w:r>
            <w:r w:rsidR="004C4109" w:rsidRPr="001B7ADC">
              <w:rPr>
                <w:rFonts w:ascii="Tahoma" w:hAnsi="Tahoma" w:cs="Tahoma"/>
                <w:b/>
                <w:sz w:val="18"/>
                <w:szCs w:val="18"/>
                <w:u w:val="single"/>
              </w:rPr>
              <w:t>:</w:t>
            </w:r>
          </w:p>
          <w:p w14:paraId="02E40DBE" w14:textId="77777777" w:rsidR="00CF6890" w:rsidRDefault="00CF6890" w:rsidP="00CF6890">
            <w:pPr>
              <w:pStyle w:val="Sinespaciado"/>
              <w:ind w:right="267"/>
              <w:jc w:val="both"/>
              <w:rPr>
                <w:rFonts w:ascii="Arial" w:hAnsi="Arial" w:cs="Arial"/>
                <w:sz w:val="16"/>
                <w:szCs w:val="20"/>
                <w:lang w:val="es-ES"/>
              </w:rPr>
            </w:pPr>
          </w:p>
          <w:p w14:paraId="5028B90C" w14:textId="483C054C" w:rsidR="004C4109" w:rsidRPr="00CF6890" w:rsidRDefault="00CF6890" w:rsidP="00CF6890">
            <w:pPr>
              <w:pStyle w:val="Sinespaciado"/>
              <w:ind w:left="744" w:right="267"/>
              <w:jc w:val="both"/>
              <w:rPr>
                <w:rFonts w:ascii="Arial" w:hAnsi="Arial" w:cs="Arial"/>
                <w:sz w:val="18"/>
                <w:lang w:val="es-ES"/>
              </w:rPr>
            </w:pPr>
            <w:r>
              <w:rPr>
                <w:rFonts w:ascii="Arial" w:hAnsi="Arial" w:cs="Arial"/>
                <w:sz w:val="18"/>
                <w:lang w:val="es-ES"/>
              </w:rPr>
              <w:t xml:space="preserve"> </w:t>
            </w:r>
            <w:r w:rsidRPr="00CF6890">
              <w:rPr>
                <w:rFonts w:ascii="Arial" w:hAnsi="Arial" w:cs="Arial"/>
                <w:sz w:val="18"/>
                <w:lang w:val="es-ES"/>
              </w:rPr>
              <w:t>Las ofertas serán evaluadas según los siguientes criterios:</w:t>
            </w:r>
          </w:p>
          <w:p w14:paraId="5389A204" w14:textId="77777777" w:rsidR="00CF6890" w:rsidRDefault="00CF6890" w:rsidP="004C4109">
            <w:pPr>
              <w:pStyle w:val="Sinespaciado"/>
              <w:ind w:right="267"/>
              <w:jc w:val="both"/>
              <w:rPr>
                <w:rFonts w:ascii="Arial" w:hAnsi="Arial" w:cs="Arial"/>
                <w:sz w:val="16"/>
                <w:szCs w:val="20"/>
                <w:lang w:val="es-ES"/>
              </w:rPr>
            </w:pPr>
          </w:p>
          <w:tbl>
            <w:tblPr>
              <w:tblW w:w="9699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4"/>
              <w:gridCol w:w="1277"/>
              <w:gridCol w:w="4961"/>
              <w:gridCol w:w="567"/>
              <w:gridCol w:w="567"/>
              <w:gridCol w:w="1843"/>
            </w:tblGrid>
            <w:tr w:rsidR="00BB6D33" w:rsidRPr="00BB6D33" w14:paraId="12F5A124" w14:textId="77777777" w:rsidTr="00BB6D33">
              <w:trPr>
                <w:trHeight w:val="375"/>
                <w:jc w:val="center"/>
              </w:trPr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center"/>
                  <w:hideMark/>
                </w:tcPr>
                <w:p w14:paraId="0BB021CD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  <w:t>ÍTEM</w:t>
                  </w:r>
                </w:p>
              </w:tc>
              <w:tc>
                <w:tcPr>
                  <w:tcW w:w="12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center"/>
                  <w:hideMark/>
                </w:tcPr>
                <w:p w14:paraId="7F0D5BFB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  <w:t>PRODUCTO</w:t>
                  </w:r>
                </w:p>
              </w:tc>
              <w:tc>
                <w:tcPr>
                  <w:tcW w:w="49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center"/>
                  <w:hideMark/>
                </w:tcPr>
                <w:p w14:paraId="3E8EBA53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  <w:t>ESPECIFICACIONES TÉCNICAS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center"/>
                  <w:hideMark/>
                </w:tcPr>
                <w:p w14:paraId="048ECBA9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  <w:t>CUMPLE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7527CD23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  <w:t xml:space="preserve">DOCUMENTO QUE ACREDITA (Nombre </w:t>
                  </w:r>
                  <w:proofErr w:type="spellStart"/>
                  <w:r w:rsidRPr="00BB6D3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  <w:t>doc</w:t>
                  </w:r>
                  <w:proofErr w:type="spellEnd"/>
                  <w:r w:rsidRPr="00BB6D3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  <w:t xml:space="preserve">/N° </w:t>
                  </w:r>
                  <w:proofErr w:type="spellStart"/>
                  <w:r w:rsidRPr="00BB6D3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  <w:t>Pág</w:t>
                  </w:r>
                  <w:proofErr w:type="spellEnd"/>
                  <w:r w:rsidRPr="00BB6D3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  <w:t>)</w:t>
                  </w:r>
                </w:p>
              </w:tc>
            </w:tr>
            <w:tr w:rsidR="00BB6D33" w:rsidRPr="00BB6D33" w14:paraId="3D5F2F3B" w14:textId="77777777" w:rsidTr="00BB6D33">
              <w:trPr>
                <w:trHeight w:val="375"/>
                <w:jc w:val="center"/>
              </w:trPr>
              <w:tc>
                <w:tcPr>
                  <w:tcW w:w="4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33AB6E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12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44947E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4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019797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center"/>
                  <w:hideMark/>
                </w:tcPr>
                <w:p w14:paraId="17215267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  <w:t>SI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center"/>
                  <w:hideMark/>
                </w:tcPr>
                <w:p w14:paraId="7462E506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  <w:t>NO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F90C72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</w:tr>
            <w:tr w:rsidR="00BB6D33" w:rsidRPr="00BB6D33" w14:paraId="2B93C780" w14:textId="77777777" w:rsidTr="00BB6D33">
              <w:trPr>
                <w:trHeight w:val="300"/>
                <w:jc w:val="center"/>
              </w:trPr>
              <w:tc>
                <w:tcPr>
                  <w:tcW w:w="48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7A3BEA8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  <w:tc>
                <w:tcPr>
                  <w:tcW w:w="127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FD5ECCD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  <w:t>ESCABEL 2 PELDAÑOS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EA5009" w14:textId="441422C5" w:rsidR="00BB6D33" w:rsidRPr="00BB6D33" w:rsidRDefault="00BB6D33" w:rsidP="00BB6D33">
                  <w:pPr>
                    <w:pStyle w:val="Prrafodelista"/>
                    <w:numPr>
                      <w:ilvl w:val="0"/>
                      <w:numId w:val="50"/>
                    </w:num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  <w:t xml:space="preserve"> PELDAÑOS CON GOMA ANTIDEZLIZANTE Y DE AL MENOS 18MM DE GROSOR.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0D41C4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  <w:t> 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A09D2D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  <w:t> 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BA77D4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  <w:t> </w:t>
                  </w:r>
                </w:p>
              </w:tc>
            </w:tr>
            <w:tr w:rsidR="00BB6D33" w:rsidRPr="00BB6D33" w14:paraId="3B17736A" w14:textId="77777777" w:rsidTr="00BB6D33">
              <w:trPr>
                <w:trHeight w:val="300"/>
                <w:jc w:val="center"/>
              </w:trPr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F5937EA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127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CC2F19B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DBBD333" w14:textId="5386C8D7" w:rsidR="00BB6D33" w:rsidRPr="00BB6D33" w:rsidRDefault="00BB6D33" w:rsidP="00BB6D33">
                  <w:pPr>
                    <w:pStyle w:val="Prrafodelista"/>
                    <w:numPr>
                      <w:ilvl w:val="0"/>
                      <w:numId w:val="50"/>
                    </w:num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  <w:t xml:space="preserve"> ESCABEL CON REGATONES DE GOMA EN SUS 4 PATAS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9A22A2A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D38508B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476C2AE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</w:tr>
            <w:tr w:rsidR="00BB6D33" w:rsidRPr="00BB6D33" w14:paraId="684318C8" w14:textId="77777777" w:rsidTr="00BB6D33">
              <w:trPr>
                <w:trHeight w:val="300"/>
                <w:jc w:val="center"/>
              </w:trPr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DB37A0F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127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95E4F0A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hideMark/>
                </w:tcPr>
                <w:p w14:paraId="720B184F" w14:textId="74D3C1CF" w:rsidR="00BB6D33" w:rsidRPr="00BB6D33" w:rsidRDefault="00BB6D33" w:rsidP="00BB6D33">
                  <w:pPr>
                    <w:pStyle w:val="Prrafodelista"/>
                    <w:numPr>
                      <w:ilvl w:val="0"/>
                      <w:numId w:val="50"/>
                    </w:num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  <w:t xml:space="preserve"> ESTRUCTURA DE ACERO QUE GARANTICE FIRMEZA.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EB07B32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373079A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EF78200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</w:tr>
            <w:tr w:rsidR="00BB6D33" w:rsidRPr="00BB6D33" w14:paraId="55BE7335" w14:textId="77777777" w:rsidTr="00BB6D33">
              <w:trPr>
                <w:trHeight w:val="300"/>
                <w:jc w:val="center"/>
              </w:trPr>
              <w:tc>
                <w:tcPr>
                  <w:tcW w:w="48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1AA83D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2</w:t>
                  </w:r>
                </w:p>
              </w:tc>
              <w:tc>
                <w:tcPr>
                  <w:tcW w:w="127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B52878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  <w:t>CAMILLA CLÍNICA DE EXÁMEN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DE4443" w14:textId="3E9AF43D" w:rsidR="00BB6D33" w:rsidRPr="00BB6D33" w:rsidRDefault="00BB6D33" w:rsidP="00BB6D33">
                  <w:pPr>
                    <w:pStyle w:val="Prrafodelista"/>
                    <w:numPr>
                      <w:ilvl w:val="0"/>
                      <w:numId w:val="50"/>
                    </w:num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val="es-ES" w:eastAsia="es-CL"/>
                    </w:rPr>
                    <w:t xml:space="preserve"> ESTRUCTURA DE ACERO ESMALTADA 1 1/4" X 1 MM ESPESOR.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ED6872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  <w:t> 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CCE0C3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  <w:t> 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D782B7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  <w:t> </w:t>
                  </w:r>
                </w:p>
              </w:tc>
            </w:tr>
            <w:tr w:rsidR="00BB6D33" w:rsidRPr="00BB6D33" w14:paraId="2772CC97" w14:textId="77777777" w:rsidTr="00BB6D33">
              <w:trPr>
                <w:trHeight w:val="300"/>
                <w:jc w:val="center"/>
              </w:trPr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569219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127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2F7464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190F9B8" w14:textId="1910CCDF" w:rsidR="00BB6D33" w:rsidRPr="00BB6D33" w:rsidRDefault="00BB6D33" w:rsidP="00BB6D33">
                  <w:pPr>
                    <w:pStyle w:val="Prrafodelista"/>
                    <w:numPr>
                      <w:ilvl w:val="0"/>
                      <w:numId w:val="50"/>
                    </w:num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val="es-ES" w:eastAsia="es-CL"/>
                    </w:rPr>
                    <w:t>BARANDAS IMPORTADAS, CABEZAL RECLINABLE, INCLUYE PORTA SABANILLA.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C8D612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C93C4B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1AD539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</w:tr>
            <w:tr w:rsidR="00BB6D33" w:rsidRPr="00BB6D33" w14:paraId="49B2EC08" w14:textId="77777777" w:rsidTr="00BB6D33">
              <w:trPr>
                <w:trHeight w:val="300"/>
                <w:jc w:val="center"/>
              </w:trPr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1F915F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127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8E585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E29EA78" w14:textId="1EB2E178" w:rsidR="00BB6D33" w:rsidRPr="00BB6D33" w:rsidRDefault="00BB6D33" w:rsidP="00BB6D33">
                  <w:pPr>
                    <w:pStyle w:val="Prrafodelista"/>
                    <w:numPr>
                      <w:ilvl w:val="0"/>
                      <w:numId w:val="50"/>
                    </w:num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val="es-ES" w:eastAsia="es-CL"/>
                    </w:rPr>
                    <w:t>CUENTA CON 4 RUEDAS, CON SEGURO.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14DE8E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AAA2B7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0F1A4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</w:tr>
            <w:tr w:rsidR="00BB6D33" w:rsidRPr="00BB6D33" w14:paraId="56622234" w14:textId="77777777" w:rsidTr="00BB6D33">
              <w:trPr>
                <w:trHeight w:val="300"/>
                <w:jc w:val="center"/>
              </w:trPr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15D0DF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127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FAFAFE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7B9F0B" w14:textId="0EFAC67A" w:rsidR="00BB6D33" w:rsidRPr="00BB6D33" w:rsidRDefault="00BB6D33" w:rsidP="00BB6D33">
                  <w:pPr>
                    <w:pStyle w:val="Prrafodelista"/>
                    <w:numPr>
                      <w:ilvl w:val="0"/>
                      <w:numId w:val="50"/>
                    </w:num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val="es-ES" w:eastAsia="es-CL"/>
                    </w:rPr>
                    <w:t>ESPUMA DENSIDAD 21, 3 CM ESPESOR.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12862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72B11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CC017E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</w:tr>
            <w:tr w:rsidR="00BB6D33" w:rsidRPr="00BB6D33" w14:paraId="1F318556" w14:textId="77777777" w:rsidTr="00BB6D33">
              <w:trPr>
                <w:trHeight w:val="300"/>
                <w:jc w:val="center"/>
              </w:trPr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C70028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127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5DBB26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E1789E" w14:textId="3345C04E" w:rsidR="00BB6D33" w:rsidRPr="00BB6D33" w:rsidRDefault="00BB6D33" w:rsidP="00BB6D33">
                  <w:pPr>
                    <w:pStyle w:val="Prrafodelista"/>
                    <w:numPr>
                      <w:ilvl w:val="0"/>
                      <w:numId w:val="50"/>
                    </w:num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val="es-ES" w:eastAsia="es-CL"/>
                    </w:rPr>
                    <w:t>PESO 24 KG APROX., Y SOPORTA HASTA 130 KG.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D411C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177E74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5AF338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</w:tr>
            <w:tr w:rsidR="00BB6D33" w:rsidRPr="00BB6D33" w14:paraId="65B8F51B" w14:textId="77777777" w:rsidTr="00BB6D33">
              <w:trPr>
                <w:trHeight w:val="330"/>
                <w:jc w:val="center"/>
              </w:trPr>
              <w:tc>
                <w:tcPr>
                  <w:tcW w:w="48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9D4ED7D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3</w:t>
                  </w:r>
                </w:p>
              </w:tc>
              <w:tc>
                <w:tcPr>
                  <w:tcW w:w="127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A7A590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  <w:t>CAMILLA GINECOLÓGICA CON CAJONES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2872DED" w14:textId="00E653C5" w:rsidR="00BB6D33" w:rsidRPr="00BB6D33" w:rsidRDefault="00BB6D33" w:rsidP="00BB6D33">
                  <w:pPr>
                    <w:pStyle w:val="Prrafodelista"/>
                    <w:numPr>
                      <w:ilvl w:val="0"/>
                      <w:numId w:val="50"/>
                    </w:num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val="es-ES" w:eastAsia="es-CL"/>
                    </w:rPr>
                    <w:t>COMPLETAMENTE EQUIPADA.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F9A1CF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  <w:t> 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C14B55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  <w:t> 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73BA26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  <w:t> </w:t>
                  </w:r>
                </w:p>
              </w:tc>
            </w:tr>
            <w:tr w:rsidR="00BB6D33" w:rsidRPr="00BB6D33" w14:paraId="71A5178A" w14:textId="77777777" w:rsidTr="00BB6D33">
              <w:trPr>
                <w:trHeight w:val="465"/>
                <w:jc w:val="center"/>
              </w:trPr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9FFA95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127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5CDD94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4AD3A21" w14:textId="6C49A889" w:rsidR="00BB6D33" w:rsidRPr="00BB6D33" w:rsidRDefault="00BB6D33" w:rsidP="00BB6D33">
                  <w:pPr>
                    <w:pStyle w:val="Prrafodelista"/>
                    <w:numPr>
                      <w:ilvl w:val="0"/>
                      <w:numId w:val="50"/>
                    </w:num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val="es-ES" w:eastAsia="es-CL"/>
                    </w:rPr>
                    <w:t>CUENTA CON 3 AMPLIOS CAJONES LATERALES PARA EL ALMACENAMIENTO DE INSUMOS O INSTRUMENTAL.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BC2C8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C2E61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DBE9CC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</w:tr>
            <w:tr w:rsidR="00BB6D33" w:rsidRPr="00BB6D33" w14:paraId="62D7FDD5" w14:textId="77777777" w:rsidTr="00BB6D33">
              <w:trPr>
                <w:trHeight w:val="450"/>
                <w:jc w:val="center"/>
              </w:trPr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850091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127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73A932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22EB9EF" w14:textId="2DAA97BA" w:rsidR="00BB6D33" w:rsidRPr="00BB6D33" w:rsidRDefault="00BB6D33" w:rsidP="00BB6D33">
                  <w:pPr>
                    <w:pStyle w:val="Prrafodelista"/>
                    <w:numPr>
                      <w:ilvl w:val="0"/>
                      <w:numId w:val="50"/>
                    </w:num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val="es-ES" w:eastAsia="es-CL"/>
                    </w:rPr>
                    <w:t>1 CAJÓN FRONTAL PARA EL ALMACENAMIENTO DE UNA BANDEJA DE ACERO INOXIDABLE (INCLUIDA) PARA FLUIDOS O DESECHOS.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9FC656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88BA24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59F34F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</w:tr>
            <w:tr w:rsidR="00BB6D33" w:rsidRPr="00BB6D33" w14:paraId="1B2FCF45" w14:textId="77777777" w:rsidTr="00BB6D33">
              <w:trPr>
                <w:trHeight w:val="300"/>
                <w:jc w:val="center"/>
              </w:trPr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31AFF2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127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37890A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1913255" w14:textId="76E0D34F" w:rsidR="00BB6D33" w:rsidRPr="00BB6D33" w:rsidRDefault="00BB6D33" w:rsidP="00BB6D33">
                  <w:pPr>
                    <w:pStyle w:val="Prrafodelista"/>
                    <w:numPr>
                      <w:ilvl w:val="0"/>
                      <w:numId w:val="50"/>
                    </w:num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val="es-ES" w:eastAsia="es-CL"/>
                    </w:rPr>
                    <w:t xml:space="preserve">RESPALDO AJUSTABLE EN DIFERENTES POSICIONES. 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4975C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6F6BE8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8B61B2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</w:tr>
            <w:tr w:rsidR="00BB6D33" w:rsidRPr="00BB6D33" w14:paraId="4799631E" w14:textId="77777777" w:rsidTr="00BB6D33">
              <w:trPr>
                <w:trHeight w:val="720"/>
                <w:jc w:val="center"/>
              </w:trPr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2F493C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127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93AFD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F904F4" w14:textId="612F0548" w:rsidR="00BB6D33" w:rsidRPr="00BB6D33" w:rsidRDefault="00BB6D33" w:rsidP="00BB6D33">
                  <w:pPr>
                    <w:pStyle w:val="Prrafodelista"/>
                    <w:numPr>
                      <w:ilvl w:val="0"/>
                      <w:numId w:val="50"/>
                    </w:num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val="es-ES" w:eastAsia="es-CL"/>
                    </w:rPr>
                    <w:t xml:space="preserve">INCLUYE UN SET DE ESTRIBOS PARA EXAMINACIÓN, UN APOYA PIERNAS RETRÁCTILES Y UN ESCABEL ANTIDESLIZANTE INCORPORADO EN LA ESTRUCTURA PARA AHORRAR ESPACIO EN LA CONSULTA. 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3FE705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8E979D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5B31FB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</w:tr>
            <w:tr w:rsidR="00BB6D33" w:rsidRPr="00BB6D33" w14:paraId="2CE9EEFD" w14:textId="77777777" w:rsidTr="00BB6D33">
              <w:trPr>
                <w:trHeight w:val="300"/>
                <w:jc w:val="center"/>
              </w:trPr>
              <w:tc>
                <w:tcPr>
                  <w:tcW w:w="48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27C562E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4</w:t>
                  </w:r>
                </w:p>
              </w:tc>
              <w:tc>
                <w:tcPr>
                  <w:tcW w:w="127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030C35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  <w:t>CARRO CLÍNICO DE PROCEDIMIENTO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F843DE" w14:textId="2FF29B12" w:rsidR="00BB6D33" w:rsidRPr="00BB6D33" w:rsidRDefault="00BB6D33" w:rsidP="00BB6D33">
                  <w:pPr>
                    <w:pStyle w:val="Prrafodelista"/>
                    <w:numPr>
                      <w:ilvl w:val="0"/>
                      <w:numId w:val="50"/>
                    </w:num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  <w:t>FABRICADO CON PLÁSTICO ABS.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15063BC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  <w:t> 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0ECCBB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  <w:t> 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D10CEE" w14:textId="77777777" w:rsidR="00BB6D33" w:rsidRPr="00BB6D33" w:rsidRDefault="00BB6D33" w:rsidP="00BB6D3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  <w:t> </w:t>
                  </w:r>
                </w:p>
              </w:tc>
            </w:tr>
            <w:tr w:rsidR="00BB6D33" w:rsidRPr="00BB6D33" w14:paraId="171E258B" w14:textId="77777777" w:rsidTr="00BB6D33">
              <w:trPr>
                <w:trHeight w:val="450"/>
                <w:jc w:val="center"/>
              </w:trPr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82224C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127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6A94E8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FDF2CD8" w14:textId="242F1887" w:rsidR="00BB6D33" w:rsidRPr="00BB6D33" w:rsidRDefault="00BB6D33" w:rsidP="00BB6D33">
                  <w:pPr>
                    <w:pStyle w:val="Prrafodelista"/>
                    <w:numPr>
                      <w:ilvl w:val="0"/>
                      <w:numId w:val="50"/>
                    </w:num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  <w:t xml:space="preserve">TIENE 6 CAJONES PEQUEÑOS Y 3 CAJONES GRANDES PARA UNA AMPLIA CAPACIDAD DE ALMACENAMIENTO. 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C84CE2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3A6207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F7DE9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</w:tr>
            <w:tr w:rsidR="00BB6D33" w:rsidRPr="00BB6D33" w14:paraId="1EE87A0B" w14:textId="77777777" w:rsidTr="00BB6D33">
              <w:trPr>
                <w:trHeight w:val="300"/>
                <w:jc w:val="center"/>
              </w:trPr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930D6D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127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76F6D2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CE7C99A" w14:textId="73C4C9A1" w:rsidR="00BB6D33" w:rsidRPr="00BB6D33" w:rsidRDefault="00BB6D33" w:rsidP="00BB6D33">
                  <w:pPr>
                    <w:pStyle w:val="Prrafodelista"/>
                    <w:numPr>
                      <w:ilvl w:val="0"/>
                      <w:numId w:val="50"/>
                    </w:num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  <w:t>CUENTA CON BLOQUEO CENTRAL PARA LA SEGURIDAD DE SU CONTENIDO.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2E07C3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ECB67B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216339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</w:tr>
            <w:tr w:rsidR="00BB6D33" w:rsidRPr="00BB6D33" w14:paraId="074118F2" w14:textId="77777777" w:rsidTr="00BB6D33">
              <w:trPr>
                <w:trHeight w:val="300"/>
                <w:jc w:val="center"/>
              </w:trPr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9EC6E5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127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1234D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F3E7DC" w14:textId="1F284A9A" w:rsidR="00BB6D33" w:rsidRPr="00BB6D33" w:rsidRDefault="00BB6D33" w:rsidP="00BB6D33">
                  <w:pPr>
                    <w:pStyle w:val="Prrafodelista"/>
                    <w:numPr>
                      <w:ilvl w:val="0"/>
                      <w:numId w:val="50"/>
                    </w:num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</w:pPr>
                  <w:r w:rsidRPr="00BB6D33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CL"/>
                    </w:rPr>
                    <w:t>4 RUEDAS CON SEGUROS, PARA UNA FÁCIL MOVILIDAD.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12C72E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6FEFFF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703FF" w14:textId="77777777" w:rsidR="00BB6D33" w:rsidRPr="00BB6D33" w:rsidRDefault="00BB6D33" w:rsidP="00BB6D3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CL"/>
                    </w:rPr>
                  </w:pPr>
                </w:p>
              </w:tc>
            </w:tr>
          </w:tbl>
          <w:p w14:paraId="4C23047C" w14:textId="77777777" w:rsidR="00CF6890" w:rsidRDefault="00CF6890" w:rsidP="004C4109">
            <w:pPr>
              <w:pStyle w:val="Sinespaciado"/>
              <w:ind w:right="267"/>
              <w:jc w:val="both"/>
              <w:rPr>
                <w:rFonts w:ascii="Arial" w:hAnsi="Arial" w:cs="Arial"/>
                <w:sz w:val="16"/>
                <w:szCs w:val="20"/>
                <w:lang w:val="es-ES"/>
              </w:rPr>
            </w:pPr>
          </w:p>
          <w:p w14:paraId="6058FC78" w14:textId="77777777" w:rsidR="00632F83" w:rsidRDefault="00632F83" w:rsidP="004C4109">
            <w:pPr>
              <w:pStyle w:val="Sinespaciado"/>
              <w:ind w:right="267"/>
              <w:jc w:val="both"/>
              <w:rPr>
                <w:rFonts w:ascii="Arial" w:hAnsi="Arial" w:cs="Arial"/>
                <w:sz w:val="16"/>
                <w:szCs w:val="20"/>
                <w:lang w:val="es-ES"/>
              </w:rPr>
            </w:pPr>
          </w:p>
          <w:p w14:paraId="68FA8167" w14:textId="77777777" w:rsidR="00632F83" w:rsidRDefault="00632F83" w:rsidP="004C4109">
            <w:pPr>
              <w:pStyle w:val="Sinespaciado"/>
              <w:ind w:right="267"/>
              <w:jc w:val="both"/>
              <w:rPr>
                <w:rFonts w:ascii="Arial" w:hAnsi="Arial" w:cs="Arial"/>
                <w:sz w:val="16"/>
                <w:szCs w:val="20"/>
                <w:lang w:val="es-ES"/>
              </w:rPr>
            </w:pPr>
          </w:p>
          <w:p w14:paraId="78CD62F5" w14:textId="0905A895" w:rsidR="00CF6890" w:rsidRDefault="00CF6890" w:rsidP="00CF6890">
            <w:r>
              <w:t xml:space="preserve">                  </w:t>
            </w:r>
            <w:r>
              <w:rPr>
                <w:noProof/>
                <w:lang w:val="en-US"/>
              </w:rPr>
              <w:drawing>
                <wp:inline distT="0" distB="0" distL="0" distR="0" wp14:anchorId="28A6C0C4" wp14:editId="203DF7D8">
                  <wp:extent cx="466725" cy="582747"/>
                  <wp:effectExtent l="0" t="0" r="0" b="825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unicipalidad_alto-del-carmen-500x420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20" cy="595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                                                                                                                </w:t>
            </w:r>
            <w:r>
              <w:rPr>
                <w:noProof/>
                <w:lang w:val="en-US"/>
              </w:rPr>
              <w:drawing>
                <wp:inline distT="0" distB="0" distL="0" distR="0" wp14:anchorId="0459EEBE" wp14:editId="09289743">
                  <wp:extent cx="570991" cy="583103"/>
                  <wp:effectExtent l="0" t="0" r="635" b="762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ESFAMLOG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744" cy="598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5A5027" w14:textId="77777777" w:rsidR="00CF6890" w:rsidRPr="001030FD" w:rsidRDefault="00CF6890" w:rsidP="00CF6890">
            <w:pPr>
              <w:rPr>
                <w:sz w:val="16"/>
              </w:rPr>
            </w:pPr>
            <w:r w:rsidRPr="001030FD">
              <w:rPr>
                <w:sz w:val="16"/>
              </w:rPr>
              <w:t xml:space="preserve">                 REPÚBLICA DE CHILE</w:t>
            </w:r>
          </w:p>
          <w:p w14:paraId="75C1F1CF" w14:textId="77777777" w:rsidR="00CF6890" w:rsidRPr="001030FD" w:rsidRDefault="00CF6890" w:rsidP="00CF6890">
            <w:pPr>
              <w:rPr>
                <w:sz w:val="16"/>
              </w:rPr>
            </w:pPr>
            <w:r w:rsidRPr="001030FD">
              <w:rPr>
                <w:sz w:val="16"/>
              </w:rPr>
              <w:t xml:space="preserve">                REGIÓN DE ATACAMA</w:t>
            </w:r>
          </w:p>
          <w:p w14:paraId="2C6685F7" w14:textId="77777777" w:rsidR="00CF6890" w:rsidRDefault="00CF6890" w:rsidP="00CF6890">
            <w:pPr>
              <w:rPr>
                <w:sz w:val="16"/>
                <w:u w:val="single"/>
              </w:rPr>
            </w:pPr>
            <w:r w:rsidRPr="001030FD">
              <w:rPr>
                <w:sz w:val="16"/>
                <w:u w:val="single"/>
              </w:rPr>
              <w:t>I.MUNICIPALIDAD DE ALTO DEL CARMEN</w:t>
            </w:r>
          </w:p>
          <w:p w14:paraId="742E20A1" w14:textId="77777777" w:rsidR="00CF6890" w:rsidRDefault="00CF6890" w:rsidP="00CF6890">
            <w:pPr>
              <w:rPr>
                <w:sz w:val="16"/>
              </w:rPr>
            </w:pPr>
            <w:r>
              <w:rPr>
                <w:sz w:val="16"/>
              </w:rPr>
              <w:t xml:space="preserve">            DEPTO. SALUD MUNICIPAL</w:t>
            </w:r>
          </w:p>
          <w:p w14:paraId="7714CA01" w14:textId="77777777" w:rsidR="00CF6890" w:rsidRDefault="00CF6890" w:rsidP="004C4109">
            <w:pPr>
              <w:pStyle w:val="Sinespaciado"/>
              <w:ind w:right="267"/>
              <w:jc w:val="both"/>
              <w:rPr>
                <w:rFonts w:ascii="Arial" w:hAnsi="Arial" w:cs="Arial"/>
                <w:sz w:val="16"/>
                <w:szCs w:val="20"/>
                <w:lang w:val="es-ES"/>
              </w:rPr>
            </w:pPr>
          </w:p>
          <w:p w14:paraId="6E0DF65C" w14:textId="77777777" w:rsidR="00CF6890" w:rsidRDefault="00CF6890" w:rsidP="004C4109">
            <w:pPr>
              <w:pStyle w:val="Sinespaciado"/>
              <w:ind w:right="267"/>
              <w:jc w:val="both"/>
              <w:rPr>
                <w:rFonts w:ascii="Arial" w:hAnsi="Arial" w:cs="Arial"/>
                <w:sz w:val="16"/>
                <w:szCs w:val="20"/>
                <w:lang w:val="es-ES"/>
              </w:rPr>
            </w:pPr>
          </w:p>
          <w:p w14:paraId="026C372E" w14:textId="4A5C4746" w:rsidR="007A1EC0" w:rsidRDefault="007E1801" w:rsidP="00B754BA">
            <w:pPr>
              <w:pStyle w:val="Prrafodelista"/>
              <w:numPr>
                <w:ilvl w:val="0"/>
                <w:numId w:val="43"/>
              </w:numPr>
              <w:ind w:left="744" w:right="225"/>
              <w:jc w:val="both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>
              <w:rPr>
                <w:rFonts w:ascii="Tahoma" w:hAnsi="Tahoma" w:cs="Tahoma"/>
                <w:b/>
                <w:sz w:val="18"/>
                <w:szCs w:val="18"/>
                <w:u w:val="single"/>
              </w:rPr>
              <w:t>OFERTA ECONÓMICA Y PLAZO DE ENTREGA</w:t>
            </w:r>
            <w:r w:rsidR="007A1EC0" w:rsidRPr="001B7ADC">
              <w:rPr>
                <w:rFonts w:ascii="Tahoma" w:hAnsi="Tahoma" w:cs="Tahoma"/>
                <w:b/>
                <w:sz w:val="18"/>
                <w:szCs w:val="18"/>
                <w:u w:val="single"/>
              </w:rPr>
              <w:t>:</w:t>
            </w:r>
          </w:p>
          <w:p w14:paraId="755CA210" w14:textId="77777777" w:rsidR="003A536D" w:rsidRPr="001B7ADC" w:rsidRDefault="003A536D" w:rsidP="003A536D">
            <w:pPr>
              <w:pStyle w:val="Prrafodelista"/>
              <w:ind w:left="458" w:right="225"/>
              <w:jc w:val="both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0C8DA459" w14:textId="77777777" w:rsidR="007A1EC0" w:rsidRPr="00246321" w:rsidRDefault="007A1EC0" w:rsidP="007A1EC0">
            <w:pPr>
              <w:pStyle w:val="Sinespaciado"/>
              <w:ind w:right="267"/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14:paraId="30E6AC7F" w14:textId="1E79AA40" w:rsidR="007A1EC0" w:rsidRPr="003A536D" w:rsidRDefault="003A536D" w:rsidP="00B754BA">
            <w:pPr>
              <w:pStyle w:val="Sinespaciado"/>
              <w:ind w:left="744" w:right="267"/>
              <w:jc w:val="both"/>
              <w:rPr>
                <w:rFonts w:ascii="Arial" w:hAnsi="Arial" w:cs="Arial"/>
                <w:sz w:val="18"/>
              </w:rPr>
            </w:pPr>
            <w:r w:rsidRPr="003A536D">
              <w:rPr>
                <w:rFonts w:ascii="Arial" w:hAnsi="Arial" w:cs="Arial"/>
                <w:sz w:val="18"/>
              </w:rPr>
              <w:t>El presupuesto disponible para la presente cotización se detalla a continuación:</w:t>
            </w:r>
          </w:p>
          <w:p w14:paraId="1C745D85" w14:textId="77777777" w:rsidR="007A1EC0" w:rsidRDefault="007A1EC0" w:rsidP="007A1EC0">
            <w:pPr>
              <w:pStyle w:val="Sinespaciado"/>
              <w:ind w:right="267"/>
              <w:jc w:val="both"/>
              <w:rPr>
                <w:rFonts w:ascii="Arial" w:hAnsi="Arial" w:cs="Arial"/>
                <w:sz w:val="16"/>
                <w:szCs w:val="20"/>
              </w:rPr>
            </w:pPr>
          </w:p>
          <w:tbl>
            <w:tblPr>
              <w:tblW w:w="9671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3194"/>
              <w:gridCol w:w="899"/>
              <w:gridCol w:w="1198"/>
              <w:gridCol w:w="1417"/>
              <w:gridCol w:w="1039"/>
              <w:gridCol w:w="1418"/>
            </w:tblGrid>
            <w:tr w:rsidR="00BB6D33" w:rsidRPr="00470EED" w14:paraId="03974DE4" w14:textId="201C5718" w:rsidTr="007E1801">
              <w:trPr>
                <w:trHeight w:val="599"/>
                <w:jc w:val="center"/>
              </w:trPr>
              <w:tc>
                <w:tcPr>
                  <w:tcW w:w="50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vAlign w:val="center"/>
                  <w:hideMark/>
                </w:tcPr>
                <w:p w14:paraId="5010D31D" w14:textId="1510E862" w:rsidR="00BB6D33" w:rsidRPr="00D952A0" w:rsidRDefault="00BB6D33" w:rsidP="00BB6D3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</w:pPr>
                  <w:r w:rsidRPr="00D952A0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  <w:t>ITEM</w:t>
                  </w:r>
                </w:p>
              </w:tc>
              <w:tc>
                <w:tcPr>
                  <w:tcW w:w="31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vAlign w:val="center"/>
                  <w:hideMark/>
                </w:tcPr>
                <w:p w14:paraId="307FCED0" w14:textId="4489EDFA" w:rsidR="00BB6D33" w:rsidRPr="00D952A0" w:rsidRDefault="00BB6D33" w:rsidP="00BB6D3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</w:pPr>
                  <w:r w:rsidRPr="00D952A0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  <w:t>PRODUCTO</w:t>
                  </w:r>
                </w:p>
              </w:tc>
              <w:tc>
                <w:tcPr>
                  <w:tcW w:w="89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vAlign w:val="center"/>
                  <w:hideMark/>
                </w:tcPr>
                <w:p w14:paraId="322DBBC8" w14:textId="3B61C190" w:rsidR="00BB6D33" w:rsidRPr="00D952A0" w:rsidRDefault="00BB6D33" w:rsidP="00BB6D3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</w:pPr>
                  <w:r w:rsidRPr="00D952A0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  <w:t>CANTIDAD TOTAL</w:t>
                  </w:r>
                </w:p>
              </w:tc>
              <w:tc>
                <w:tcPr>
                  <w:tcW w:w="1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14:paraId="4B92EE08" w14:textId="4190C795" w:rsidR="00BB6D33" w:rsidRPr="00D952A0" w:rsidRDefault="00BB6D33" w:rsidP="00BB6D3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  <w:t>PRECIO UNITARIO NETO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14:paraId="51EA0D07" w14:textId="5682A789" w:rsidR="00BB6D33" w:rsidRPr="00D952A0" w:rsidRDefault="00BB6D33" w:rsidP="00BB6D3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  <w:t xml:space="preserve">VALOR TOTAL CM 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vAlign w:val="center"/>
                  <w:hideMark/>
                </w:tcPr>
                <w:p w14:paraId="1F89C6AB" w14:textId="58E15EAF" w:rsidR="00BB6D33" w:rsidRPr="00D952A0" w:rsidRDefault="00BB6D33" w:rsidP="00BB6D3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  <w:t>PLAZO ENTREGA (DÍAS)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14:paraId="79C085AC" w14:textId="77777777" w:rsidR="00BB6D33" w:rsidRDefault="00BB6D33" w:rsidP="00BB6D3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  <w:t>GARANTÍA</w:t>
                  </w:r>
                </w:p>
                <w:p w14:paraId="7A45F86D" w14:textId="73962278" w:rsidR="00BB6D33" w:rsidRDefault="00BB6D33" w:rsidP="00BB6D3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  <w:t>(MESES)</w:t>
                  </w:r>
                </w:p>
              </w:tc>
            </w:tr>
            <w:tr w:rsidR="00916D44" w:rsidRPr="00470EED" w14:paraId="461C7B14" w14:textId="69585D17" w:rsidTr="00916D44">
              <w:trPr>
                <w:trHeight w:val="341"/>
                <w:jc w:val="center"/>
              </w:trPr>
              <w:tc>
                <w:tcPr>
                  <w:tcW w:w="50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02E5853" w14:textId="2F1361D5" w:rsidR="00916D44" w:rsidRPr="003A536D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</w:pPr>
                  <w:r w:rsidRPr="003A536D"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  <w:t>1</w:t>
                  </w:r>
                </w:p>
              </w:tc>
              <w:tc>
                <w:tcPr>
                  <w:tcW w:w="31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FF4A62" w14:textId="42EC75B5" w:rsidR="00916D44" w:rsidRPr="007E1801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  <w:lang w:eastAsia="es-CL"/>
                    </w:rPr>
                  </w:pPr>
                  <w:r w:rsidRPr="007E1801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  <w:lang w:eastAsia="es-CL"/>
                    </w:rPr>
                    <w:t>ESCABEL 2 PELDAÑOS</w:t>
                  </w:r>
                </w:p>
              </w:tc>
              <w:tc>
                <w:tcPr>
                  <w:tcW w:w="89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D57077" w14:textId="4F043DC6" w:rsidR="00916D44" w:rsidRPr="003A536D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</w:pPr>
                  <w:r w:rsidRPr="003A536D"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  <w:t>20</w:t>
                  </w:r>
                </w:p>
              </w:tc>
              <w:tc>
                <w:tcPr>
                  <w:tcW w:w="1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483735" w14:textId="08A5B818" w:rsidR="00916D44" w:rsidRPr="003A536D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07ACC04" w14:textId="6A458900" w:rsidR="00916D44" w:rsidRPr="003A536D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F16E2D" w14:textId="77777777" w:rsidR="00916D44" w:rsidRPr="003A536D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DF81FFB" w14:textId="77777777" w:rsidR="00916D44" w:rsidRPr="003A536D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</w:tr>
            <w:tr w:rsidR="00916D44" w:rsidRPr="00470EED" w14:paraId="553F2B35" w14:textId="32EFDE37" w:rsidTr="00594353">
              <w:trPr>
                <w:trHeight w:val="341"/>
                <w:jc w:val="center"/>
              </w:trPr>
              <w:tc>
                <w:tcPr>
                  <w:tcW w:w="50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5873BFE" w14:textId="73698118" w:rsidR="00916D44" w:rsidRPr="003A536D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  <w:t>2</w:t>
                  </w:r>
                </w:p>
              </w:tc>
              <w:tc>
                <w:tcPr>
                  <w:tcW w:w="31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154BED" w14:textId="786E1C30" w:rsidR="00916D44" w:rsidRPr="007E1801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  <w:lang w:eastAsia="es-CL"/>
                    </w:rPr>
                  </w:pPr>
                  <w:r w:rsidRPr="007E1801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  <w:lang w:eastAsia="es-CL"/>
                    </w:rPr>
                    <w:t>CAMILLA CLÍNICA DE EXAMEN</w:t>
                  </w:r>
                </w:p>
              </w:tc>
              <w:tc>
                <w:tcPr>
                  <w:tcW w:w="89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0E95F7" w14:textId="333C4477" w:rsidR="00916D44" w:rsidRPr="003A536D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  <w:t>2</w:t>
                  </w:r>
                </w:p>
              </w:tc>
              <w:tc>
                <w:tcPr>
                  <w:tcW w:w="1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9C20E4" w14:textId="463D63D6" w:rsidR="00916D44" w:rsidRPr="003A536D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A67D8E" w14:textId="58942431" w:rsidR="00916D44" w:rsidRPr="003A536D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B894D" w14:textId="77777777" w:rsidR="00916D44" w:rsidRPr="003A536D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72CAB8A" w14:textId="77777777" w:rsidR="00916D44" w:rsidRPr="003A536D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</w:tr>
            <w:tr w:rsidR="00916D44" w:rsidRPr="00470EED" w14:paraId="17C44996" w14:textId="47BD9284" w:rsidTr="00594353">
              <w:trPr>
                <w:trHeight w:val="341"/>
                <w:jc w:val="center"/>
              </w:trPr>
              <w:tc>
                <w:tcPr>
                  <w:tcW w:w="50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743AE0D" w14:textId="6047B61D" w:rsidR="00916D44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  <w:t>3</w:t>
                  </w:r>
                </w:p>
              </w:tc>
              <w:tc>
                <w:tcPr>
                  <w:tcW w:w="319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A78E56A" w14:textId="454288AA" w:rsidR="00916D44" w:rsidRPr="007E1801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  <w:lang w:eastAsia="es-CL"/>
                    </w:rPr>
                  </w:pPr>
                  <w:r w:rsidRPr="007E1801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  <w:lang w:eastAsia="es-CL"/>
                    </w:rPr>
                    <w:t>CAMILLA GINECOLÓGICA CON CAJONES</w:t>
                  </w:r>
                </w:p>
              </w:tc>
              <w:tc>
                <w:tcPr>
                  <w:tcW w:w="89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05F24B" w14:textId="2481BEAC" w:rsidR="00916D44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  <w:t>4</w:t>
                  </w:r>
                </w:p>
              </w:tc>
              <w:tc>
                <w:tcPr>
                  <w:tcW w:w="1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E2CF877" w14:textId="7A8F0093" w:rsidR="00916D44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E44E989" w14:textId="3C2BE222" w:rsidR="00916D44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C013CC" w14:textId="77777777" w:rsidR="00916D44" w:rsidRPr="003A536D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EAAB36F" w14:textId="77777777" w:rsidR="00916D44" w:rsidRPr="003A536D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</w:tr>
            <w:tr w:rsidR="00916D44" w:rsidRPr="00470EED" w14:paraId="07A485C9" w14:textId="05B28F3B" w:rsidTr="00594353">
              <w:trPr>
                <w:trHeight w:val="341"/>
                <w:jc w:val="center"/>
              </w:trPr>
              <w:tc>
                <w:tcPr>
                  <w:tcW w:w="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74935E" w14:textId="4DAD1B2D" w:rsidR="00916D44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  <w:t>4</w:t>
                  </w:r>
                </w:p>
              </w:tc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94687FD" w14:textId="6B99006C" w:rsidR="00916D44" w:rsidRPr="007E1801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  <w:lang w:eastAsia="es-CL"/>
                    </w:rPr>
                  </w:pPr>
                  <w:r w:rsidRPr="007E1801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  <w:lang w:eastAsia="es-CL"/>
                    </w:rPr>
                    <w:t>CARRO CLINICO DE PROCEDIMIENTO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DBE515" w14:textId="67B212F6" w:rsidR="00916D44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  <w:t>4</w:t>
                  </w:r>
                </w:p>
              </w:tc>
              <w:tc>
                <w:tcPr>
                  <w:tcW w:w="1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F006E1" w14:textId="75122F5E" w:rsidR="00916D44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44E50B" w14:textId="5B15F984" w:rsidR="00916D44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13B8C7" w14:textId="77777777" w:rsidR="00916D44" w:rsidRPr="003A536D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E2D7F1C" w14:textId="77777777" w:rsidR="00916D44" w:rsidRPr="003A536D" w:rsidRDefault="00916D44" w:rsidP="00D952A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es-CL"/>
                    </w:rPr>
                  </w:pPr>
                </w:p>
              </w:tc>
            </w:tr>
          </w:tbl>
          <w:p w14:paraId="55748E8B" w14:textId="77777777" w:rsidR="00D952A0" w:rsidRDefault="00D952A0" w:rsidP="007A1EC0">
            <w:pPr>
              <w:pStyle w:val="Sinespaciado"/>
              <w:ind w:right="267"/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14:paraId="31253331" w14:textId="7CB113DD" w:rsidR="007A1EC0" w:rsidRPr="00F94B41" w:rsidRDefault="007A1EC0" w:rsidP="00F94B41">
            <w:pPr>
              <w:rPr>
                <w:sz w:val="16"/>
              </w:rPr>
            </w:pPr>
            <w:r>
              <w:t xml:space="preserve">            </w:t>
            </w:r>
          </w:p>
          <w:tbl>
            <w:tblPr>
              <w:tblW w:w="8774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61"/>
              <w:gridCol w:w="5113"/>
            </w:tblGrid>
            <w:tr w:rsidR="007E1801" w:rsidRPr="00D952A0" w14:paraId="65217371" w14:textId="77777777" w:rsidTr="007E1801">
              <w:trPr>
                <w:trHeight w:val="599"/>
                <w:jc w:val="center"/>
              </w:trPr>
              <w:tc>
                <w:tcPr>
                  <w:tcW w:w="366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vAlign w:val="center"/>
                  <w:hideMark/>
                </w:tcPr>
                <w:p w14:paraId="7F1F6A6D" w14:textId="2E383324" w:rsidR="007E1801" w:rsidRPr="007E1801" w:rsidRDefault="007E1801" w:rsidP="007E1801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</w:pPr>
                  <w:r w:rsidRPr="007E180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  <w:t>MONTO TOTAL</w:t>
                  </w:r>
                </w:p>
              </w:tc>
              <w:tc>
                <w:tcPr>
                  <w:tcW w:w="511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342CF8E" w14:textId="671D8F0D" w:rsidR="007E1801" w:rsidRPr="00D952A0" w:rsidRDefault="007E1801" w:rsidP="007E1801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</w:pPr>
                </w:p>
              </w:tc>
            </w:tr>
            <w:tr w:rsidR="007E1801" w:rsidRPr="007E1801" w14:paraId="4F502790" w14:textId="77777777" w:rsidTr="007E1801">
              <w:trPr>
                <w:trHeight w:val="576"/>
                <w:jc w:val="center"/>
              </w:trPr>
              <w:tc>
                <w:tcPr>
                  <w:tcW w:w="366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vAlign w:val="center"/>
                </w:tcPr>
                <w:p w14:paraId="4F56B5CE" w14:textId="33A0AFC9" w:rsidR="007E1801" w:rsidRPr="007E1801" w:rsidRDefault="007E1801" w:rsidP="007E1801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</w:pPr>
                  <w:r w:rsidRPr="007E180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  <w:t>DESCUENTO OFERTADO</w:t>
                  </w:r>
                </w:p>
              </w:tc>
              <w:tc>
                <w:tcPr>
                  <w:tcW w:w="511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C896E10" w14:textId="7405C81A" w:rsidR="007E1801" w:rsidRPr="007E1801" w:rsidRDefault="007E1801" w:rsidP="007E1801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  <w:lang w:eastAsia="es-CL"/>
                    </w:rPr>
                  </w:pPr>
                </w:p>
              </w:tc>
            </w:tr>
            <w:tr w:rsidR="007E1801" w:rsidRPr="007E1801" w14:paraId="2D42D9BE" w14:textId="77777777" w:rsidTr="007E1801">
              <w:trPr>
                <w:trHeight w:val="542"/>
                <w:jc w:val="center"/>
              </w:trPr>
              <w:tc>
                <w:tcPr>
                  <w:tcW w:w="366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vAlign w:val="center"/>
                </w:tcPr>
                <w:p w14:paraId="510AB1A7" w14:textId="5810D510" w:rsidR="007E1801" w:rsidRPr="007E1801" w:rsidRDefault="007E1801" w:rsidP="007E1801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</w:pPr>
                  <w:r w:rsidRPr="007E180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4"/>
                      <w:szCs w:val="14"/>
                      <w:lang w:eastAsia="es-CL"/>
                    </w:rPr>
                    <w:t>PRECIO FINAL DE OFERTA</w:t>
                  </w:r>
                </w:p>
              </w:tc>
              <w:tc>
                <w:tcPr>
                  <w:tcW w:w="511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24E348D" w14:textId="1CDA7A3E" w:rsidR="007E1801" w:rsidRPr="007E1801" w:rsidRDefault="007E1801" w:rsidP="007E1801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  <w:lang w:eastAsia="es-CL"/>
                    </w:rPr>
                  </w:pPr>
                </w:p>
              </w:tc>
            </w:tr>
          </w:tbl>
          <w:p w14:paraId="63F50419" w14:textId="2BC2A100" w:rsidR="00327BA0" w:rsidRPr="000B0EDB" w:rsidRDefault="00327BA0" w:rsidP="004C4109">
            <w:pPr>
              <w:pStyle w:val="Sinespaciado"/>
              <w:ind w:right="267"/>
              <w:jc w:val="both"/>
              <w:rPr>
                <w:rFonts w:ascii="Arial" w:hAnsi="Arial" w:cs="Arial"/>
                <w:sz w:val="16"/>
                <w:szCs w:val="20"/>
                <w:lang w:val="es-ES"/>
              </w:rPr>
            </w:pPr>
          </w:p>
          <w:p w14:paraId="24707C36" w14:textId="77777777" w:rsidR="00D33AAC" w:rsidRDefault="00D33AAC" w:rsidP="004C4109">
            <w:pPr>
              <w:pStyle w:val="Sinespaciado"/>
              <w:ind w:right="267"/>
              <w:jc w:val="both"/>
              <w:rPr>
                <w:rFonts w:ascii="Arial" w:hAnsi="Arial" w:cs="Arial"/>
                <w:szCs w:val="20"/>
                <w:lang w:val="es-ES"/>
              </w:rPr>
            </w:pPr>
          </w:p>
          <w:p w14:paraId="75B961B6" w14:textId="77777777" w:rsidR="002554C6" w:rsidRDefault="002554C6" w:rsidP="004C4109">
            <w:pPr>
              <w:pStyle w:val="Sinespaciado"/>
              <w:ind w:right="267"/>
              <w:jc w:val="both"/>
              <w:rPr>
                <w:rFonts w:ascii="Arial" w:hAnsi="Arial" w:cs="Arial"/>
                <w:szCs w:val="20"/>
                <w:lang w:val="es-ES"/>
              </w:rPr>
            </w:pPr>
          </w:p>
          <w:p w14:paraId="04428CE4" w14:textId="77777777" w:rsidR="00DD4513" w:rsidRPr="00DD4513" w:rsidRDefault="00DD4513" w:rsidP="004C4109">
            <w:pPr>
              <w:pStyle w:val="Sinespaciado"/>
              <w:ind w:right="267"/>
              <w:jc w:val="both"/>
              <w:rPr>
                <w:rFonts w:ascii="Arial" w:hAnsi="Arial" w:cs="Arial"/>
                <w:sz w:val="12"/>
                <w:szCs w:val="10"/>
                <w:lang w:val="es-ES"/>
              </w:rPr>
            </w:pPr>
          </w:p>
          <w:p w14:paraId="44D01E2E" w14:textId="77777777" w:rsidR="00CE7F4F" w:rsidRDefault="00CE7F4F" w:rsidP="004C4109">
            <w:pPr>
              <w:pStyle w:val="Sinespaciado"/>
              <w:ind w:right="267"/>
              <w:jc w:val="both"/>
              <w:rPr>
                <w:rFonts w:ascii="Arial" w:hAnsi="Arial" w:cs="Arial"/>
                <w:szCs w:val="20"/>
                <w:lang w:val="es-ES"/>
              </w:rPr>
            </w:pPr>
          </w:p>
          <w:p w14:paraId="6D7A3921" w14:textId="77777777" w:rsidR="00CE7F4F" w:rsidRDefault="00CE7F4F" w:rsidP="004C4109">
            <w:pPr>
              <w:pStyle w:val="Sinespaciado"/>
              <w:ind w:right="267"/>
              <w:jc w:val="both"/>
              <w:rPr>
                <w:rFonts w:ascii="Arial" w:hAnsi="Arial" w:cs="Arial"/>
                <w:szCs w:val="20"/>
                <w:lang w:val="es-ES"/>
              </w:rPr>
            </w:pPr>
          </w:p>
          <w:p w14:paraId="4B11712D" w14:textId="77777777" w:rsidR="00E31D16" w:rsidRPr="001B0415" w:rsidRDefault="00E31D16" w:rsidP="00E31D16">
            <w:pPr>
              <w:pStyle w:val="Sinespaciado"/>
              <w:ind w:left="720" w:right="367"/>
              <w:jc w:val="both"/>
              <w:rPr>
                <w:rFonts w:ascii="Tahoma" w:hAnsi="Tahoma" w:cs="Tahoma"/>
                <w:sz w:val="12"/>
                <w:szCs w:val="12"/>
                <w:lang w:val="es-ES"/>
              </w:rPr>
            </w:pPr>
          </w:p>
          <w:p w14:paraId="3FA9598D" w14:textId="77777777" w:rsidR="001B0415" w:rsidRDefault="001B0415" w:rsidP="001B0415">
            <w:pPr>
              <w:pStyle w:val="Sinespaciado"/>
              <w:ind w:left="720" w:right="367"/>
              <w:jc w:val="both"/>
              <w:rPr>
                <w:rFonts w:ascii="Tahoma" w:hAnsi="Tahoma" w:cs="Tahoma"/>
                <w:sz w:val="16"/>
                <w:szCs w:val="16"/>
                <w:lang w:val="es-ES"/>
              </w:rPr>
            </w:pPr>
          </w:p>
          <w:p w14:paraId="4638BEC8" w14:textId="4F97C84A" w:rsidR="00880FA8" w:rsidRDefault="00880FA8" w:rsidP="00F66E5B">
            <w:pPr>
              <w:ind w:right="367"/>
              <w:rPr>
                <w:rFonts w:ascii="Tahoma" w:hAnsi="Tahoma" w:cs="Tahoma"/>
                <w:sz w:val="18"/>
                <w:szCs w:val="18"/>
                <w:u w:val="single"/>
              </w:rPr>
            </w:pPr>
          </w:p>
          <w:p w14:paraId="5D409F29" w14:textId="77777777" w:rsidR="00BD2AFE" w:rsidRDefault="00BD2AFE" w:rsidP="00F66E5B">
            <w:pPr>
              <w:ind w:right="367"/>
              <w:rPr>
                <w:rFonts w:ascii="Tahoma" w:hAnsi="Tahoma" w:cs="Tahoma"/>
                <w:sz w:val="18"/>
                <w:szCs w:val="18"/>
                <w:u w:val="single"/>
              </w:rPr>
            </w:pPr>
          </w:p>
          <w:p w14:paraId="052A50F4" w14:textId="77777777" w:rsidR="002C3E3B" w:rsidRPr="00794FC9" w:rsidRDefault="002C3E3B" w:rsidP="00571AB9">
            <w:pPr>
              <w:pStyle w:val="Prrafodelista"/>
              <w:ind w:left="537" w:right="225"/>
              <w:rPr>
                <w:rFonts w:ascii="Tahoma" w:hAnsi="Tahoma" w:cs="Tahoma"/>
                <w:sz w:val="18"/>
                <w:szCs w:val="18"/>
              </w:rPr>
            </w:pPr>
          </w:p>
          <w:p w14:paraId="52E77BDF" w14:textId="5A291574" w:rsidR="00571AB9" w:rsidRDefault="00571AB9" w:rsidP="007D5B1A">
            <w:pPr>
              <w:ind w:right="225"/>
              <w:rPr>
                <w:rFonts w:ascii="Tahoma" w:hAnsi="Tahoma" w:cs="Tahoma"/>
                <w:sz w:val="18"/>
                <w:szCs w:val="18"/>
              </w:rPr>
            </w:pPr>
          </w:p>
          <w:p w14:paraId="5A4C8095" w14:textId="77777777" w:rsidR="00C74A3E" w:rsidRPr="00794FC9" w:rsidRDefault="00C74A3E" w:rsidP="007D5B1A">
            <w:pPr>
              <w:ind w:right="225"/>
              <w:rPr>
                <w:rFonts w:ascii="Tahoma" w:hAnsi="Tahoma" w:cs="Tahoma"/>
                <w:sz w:val="18"/>
                <w:szCs w:val="18"/>
              </w:rPr>
            </w:pPr>
          </w:p>
          <w:p w14:paraId="7528D64F" w14:textId="77777777" w:rsidR="003D17B7" w:rsidRPr="00794FC9" w:rsidRDefault="003D17B7" w:rsidP="007D5B1A">
            <w:pPr>
              <w:ind w:right="225"/>
              <w:rPr>
                <w:rFonts w:ascii="Tahoma" w:hAnsi="Tahoma" w:cs="Tahoma"/>
                <w:sz w:val="18"/>
                <w:szCs w:val="18"/>
              </w:rPr>
            </w:pPr>
          </w:p>
          <w:p w14:paraId="0A285DBB" w14:textId="77777777" w:rsidR="001F53FF" w:rsidRPr="00794FC9" w:rsidRDefault="001F53FF" w:rsidP="007D5B1A">
            <w:pPr>
              <w:ind w:right="225"/>
              <w:rPr>
                <w:rFonts w:ascii="Tahoma" w:hAnsi="Tahoma" w:cs="Tahoma"/>
                <w:sz w:val="18"/>
                <w:szCs w:val="18"/>
              </w:rPr>
            </w:pPr>
          </w:p>
          <w:p w14:paraId="6BBD64BC" w14:textId="77777777" w:rsidR="001F53FF" w:rsidRPr="00794FC9" w:rsidRDefault="001F53FF" w:rsidP="007D5B1A">
            <w:pPr>
              <w:ind w:right="225"/>
              <w:rPr>
                <w:rFonts w:ascii="Tahoma" w:hAnsi="Tahoma" w:cs="Tahoma"/>
                <w:sz w:val="18"/>
                <w:szCs w:val="18"/>
              </w:rPr>
            </w:pPr>
          </w:p>
          <w:p w14:paraId="1CA2FA8F" w14:textId="77777777" w:rsidR="001F53FF" w:rsidRPr="00794FC9" w:rsidRDefault="001F53FF" w:rsidP="007D5B1A">
            <w:pPr>
              <w:ind w:right="225"/>
              <w:rPr>
                <w:rFonts w:ascii="Tahoma" w:hAnsi="Tahoma" w:cs="Tahoma"/>
                <w:sz w:val="18"/>
                <w:szCs w:val="18"/>
              </w:rPr>
            </w:pPr>
          </w:p>
          <w:p w14:paraId="5E7DF0E9" w14:textId="77777777" w:rsidR="001F53FF" w:rsidRPr="00794FC9" w:rsidRDefault="001F53FF" w:rsidP="007D5B1A">
            <w:pPr>
              <w:ind w:right="225"/>
              <w:rPr>
                <w:rFonts w:ascii="Tahoma" w:hAnsi="Tahoma" w:cs="Tahoma"/>
                <w:sz w:val="18"/>
                <w:szCs w:val="18"/>
              </w:rPr>
            </w:pPr>
          </w:p>
          <w:p w14:paraId="15880024" w14:textId="2729461D" w:rsidR="00571AB9" w:rsidRPr="00794FC9" w:rsidRDefault="00653A52" w:rsidP="00653A52">
            <w:pPr>
              <w:pStyle w:val="Prrafodelista"/>
              <w:ind w:left="0" w:right="225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____________________</w:t>
            </w:r>
            <w:r w:rsidR="007E1801">
              <w:rPr>
                <w:rFonts w:ascii="Tahoma" w:hAnsi="Tahoma" w:cs="Tahoma"/>
                <w:sz w:val="18"/>
                <w:szCs w:val="18"/>
              </w:rPr>
              <w:t>_________________________</w:t>
            </w:r>
            <w:r>
              <w:rPr>
                <w:rFonts w:ascii="Tahoma" w:hAnsi="Tahoma" w:cs="Tahoma"/>
                <w:sz w:val="18"/>
                <w:szCs w:val="18"/>
              </w:rPr>
              <w:t>________________</w:t>
            </w:r>
          </w:p>
          <w:p w14:paraId="54139242" w14:textId="3F3E2D97" w:rsidR="00A87208" w:rsidRPr="00794FC9" w:rsidRDefault="007E1801" w:rsidP="009D256C">
            <w:pPr>
              <w:pStyle w:val="Prrafodelista"/>
              <w:ind w:left="0" w:right="225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FIRMA Y/O TIMBRE OFERENTE O REPRESENTANTE LEGAL</w:t>
            </w:r>
          </w:p>
          <w:p w14:paraId="6A3D266B" w14:textId="4F67BE44" w:rsidR="001B0415" w:rsidRPr="00F80F00" w:rsidRDefault="001B0415" w:rsidP="00F80F00">
            <w:pPr>
              <w:pStyle w:val="Prrafodelista"/>
              <w:ind w:left="0" w:right="225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362B0C6" w14:textId="51C00595" w:rsidR="001B0415" w:rsidRDefault="001B0415"/>
    <w:sectPr w:rsidR="001B0415" w:rsidSect="00F94B41">
      <w:pgSz w:w="12240" w:h="18720" w:code="14"/>
      <w:pgMar w:top="284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E5985" w14:textId="77777777" w:rsidR="00FF1D35" w:rsidRDefault="00FF1D35" w:rsidP="00F94B41">
      <w:pPr>
        <w:spacing w:after="0" w:line="240" w:lineRule="auto"/>
      </w:pPr>
      <w:r>
        <w:separator/>
      </w:r>
    </w:p>
  </w:endnote>
  <w:endnote w:type="continuationSeparator" w:id="0">
    <w:p w14:paraId="07B7076B" w14:textId="77777777" w:rsidR="00FF1D35" w:rsidRDefault="00FF1D35" w:rsidP="00F94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F3595" w14:textId="77777777" w:rsidR="00FF1D35" w:rsidRDefault="00FF1D35" w:rsidP="00F94B41">
      <w:pPr>
        <w:spacing w:after="0" w:line="240" w:lineRule="auto"/>
      </w:pPr>
      <w:r>
        <w:separator/>
      </w:r>
    </w:p>
  </w:footnote>
  <w:footnote w:type="continuationSeparator" w:id="0">
    <w:p w14:paraId="357A3B65" w14:textId="77777777" w:rsidR="00FF1D35" w:rsidRDefault="00FF1D35" w:rsidP="00F94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5EF"/>
    <w:multiLevelType w:val="hybridMultilevel"/>
    <w:tmpl w:val="56EAD07E"/>
    <w:lvl w:ilvl="0" w:tplc="4CCEDCC0">
      <w:start w:val="1"/>
      <w:numFmt w:val="decimal"/>
      <w:lvlText w:val="%1."/>
      <w:lvlJc w:val="left"/>
      <w:pPr>
        <w:ind w:left="69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18" w:hanging="360"/>
      </w:pPr>
    </w:lvl>
    <w:lvl w:ilvl="2" w:tplc="340A001B" w:tentative="1">
      <w:start w:val="1"/>
      <w:numFmt w:val="lowerRoman"/>
      <w:lvlText w:val="%3."/>
      <w:lvlJc w:val="right"/>
      <w:pPr>
        <w:ind w:left="2138" w:hanging="180"/>
      </w:pPr>
    </w:lvl>
    <w:lvl w:ilvl="3" w:tplc="340A000F" w:tentative="1">
      <w:start w:val="1"/>
      <w:numFmt w:val="decimal"/>
      <w:lvlText w:val="%4."/>
      <w:lvlJc w:val="left"/>
      <w:pPr>
        <w:ind w:left="2858" w:hanging="360"/>
      </w:pPr>
    </w:lvl>
    <w:lvl w:ilvl="4" w:tplc="340A0019" w:tentative="1">
      <w:start w:val="1"/>
      <w:numFmt w:val="lowerLetter"/>
      <w:lvlText w:val="%5."/>
      <w:lvlJc w:val="left"/>
      <w:pPr>
        <w:ind w:left="3578" w:hanging="360"/>
      </w:pPr>
    </w:lvl>
    <w:lvl w:ilvl="5" w:tplc="340A001B" w:tentative="1">
      <w:start w:val="1"/>
      <w:numFmt w:val="lowerRoman"/>
      <w:lvlText w:val="%6."/>
      <w:lvlJc w:val="right"/>
      <w:pPr>
        <w:ind w:left="4298" w:hanging="180"/>
      </w:pPr>
    </w:lvl>
    <w:lvl w:ilvl="6" w:tplc="340A000F" w:tentative="1">
      <w:start w:val="1"/>
      <w:numFmt w:val="decimal"/>
      <w:lvlText w:val="%7."/>
      <w:lvlJc w:val="left"/>
      <w:pPr>
        <w:ind w:left="5018" w:hanging="360"/>
      </w:pPr>
    </w:lvl>
    <w:lvl w:ilvl="7" w:tplc="340A0019" w:tentative="1">
      <w:start w:val="1"/>
      <w:numFmt w:val="lowerLetter"/>
      <w:lvlText w:val="%8."/>
      <w:lvlJc w:val="left"/>
      <w:pPr>
        <w:ind w:left="5738" w:hanging="360"/>
      </w:pPr>
    </w:lvl>
    <w:lvl w:ilvl="8" w:tplc="340A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1" w15:restartNumberingAfterBreak="0">
    <w:nsid w:val="015A7785"/>
    <w:multiLevelType w:val="hybridMultilevel"/>
    <w:tmpl w:val="BDDE8084"/>
    <w:lvl w:ilvl="0" w:tplc="1080714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5291ED1"/>
    <w:multiLevelType w:val="hybridMultilevel"/>
    <w:tmpl w:val="CB3A2B62"/>
    <w:lvl w:ilvl="0" w:tplc="FFFFFFFF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6" w:hanging="360"/>
      </w:pPr>
    </w:lvl>
    <w:lvl w:ilvl="2" w:tplc="FFFFFFFF" w:tentative="1">
      <w:start w:val="1"/>
      <w:numFmt w:val="lowerRoman"/>
      <w:lvlText w:val="%3."/>
      <w:lvlJc w:val="right"/>
      <w:pPr>
        <w:ind w:left="2076" w:hanging="180"/>
      </w:pPr>
    </w:lvl>
    <w:lvl w:ilvl="3" w:tplc="FFFFFFFF" w:tentative="1">
      <w:start w:val="1"/>
      <w:numFmt w:val="decimal"/>
      <w:lvlText w:val="%4."/>
      <w:lvlJc w:val="left"/>
      <w:pPr>
        <w:ind w:left="2796" w:hanging="360"/>
      </w:pPr>
    </w:lvl>
    <w:lvl w:ilvl="4" w:tplc="FFFFFFFF" w:tentative="1">
      <w:start w:val="1"/>
      <w:numFmt w:val="lowerLetter"/>
      <w:lvlText w:val="%5."/>
      <w:lvlJc w:val="left"/>
      <w:pPr>
        <w:ind w:left="3516" w:hanging="360"/>
      </w:pPr>
    </w:lvl>
    <w:lvl w:ilvl="5" w:tplc="FFFFFFFF" w:tentative="1">
      <w:start w:val="1"/>
      <w:numFmt w:val="lowerRoman"/>
      <w:lvlText w:val="%6."/>
      <w:lvlJc w:val="right"/>
      <w:pPr>
        <w:ind w:left="4236" w:hanging="180"/>
      </w:pPr>
    </w:lvl>
    <w:lvl w:ilvl="6" w:tplc="FFFFFFFF" w:tentative="1">
      <w:start w:val="1"/>
      <w:numFmt w:val="decimal"/>
      <w:lvlText w:val="%7."/>
      <w:lvlJc w:val="left"/>
      <w:pPr>
        <w:ind w:left="4956" w:hanging="360"/>
      </w:pPr>
    </w:lvl>
    <w:lvl w:ilvl="7" w:tplc="FFFFFFFF" w:tentative="1">
      <w:start w:val="1"/>
      <w:numFmt w:val="lowerLetter"/>
      <w:lvlText w:val="%8."/>
      <w:lvlJc w:val="left"/>
      <w:pPr>
        <w:ind w:left="5676" w:hanging="360"/>
      </w:pPr>
    </w:lvl>
    <w:lvl w:ilvl="8" w:tplc="FFFFFFFF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" w15:restartNumberingAfterBreak="0">
    <w:nsid w:val="05680B80"/>
    <w:multiLevelType w:val="hybridMultilevel"/>
    <w:tmpl w:val="C4B266DA"/>
    <w:lvl w:ilvl="0" w:tplc="3A0EB48A">
      <w:start w:val="3"/>
      <w:numFmt w:val="decimal"/>
      <w:lvlText w:val="%1"/>
      <w:lvlJc w:val="left"/>
      <w:pPr>
        <w:ind w:left="63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56" w:hanging="360"/>
      </w:pPr>
    </w:lvl>
    <w:lvl w:ilvl="2" w:tplc="340A001B" w:tentative="1">
      <w:start w:val="1"/>
      <w:numFmt w:val="lowerRoman"/>
      <w:lvlText w:val="%3."/>
      <w:lvlJc w:val="right"/>
      <w:pPr>
        <w:ind w:left="2076" w:hanging="180"/>
      </w:pPr>
    </w:lvl>
    <w:lvl w:ilvl="3" w:tplc="340A000F" w:tentative="1">
      <w:start w:val="1"/>
      <w:numFmt w:val="decimal"/>
      <w:lvlText w:val="%4."/>
      <w:lvlJc w:val="left"/>
      <w:pPr>
        <w:ind w:left="2796" w:hanging="360"/>
      </w:pPr>
    </w:lvl>
    <w:lvl w:ilvl="4" w:tplc="340A0019" w:tentative="1">
      <w:start w:val="1"/>
      <w:numFmt w:val="lowerLetter"/>
      <w:lvlText w:val="%5."/>
      <w:lvlJc w:val="left"/>
      <w:pPr>
        <w:ind w:left="3516" w:hanging="360"/>
      </w:pPr>
    </w:lvl>
    <w:lvl w:ilvl="5" w:tplc="340A001B" w:tentative="1">
      <w:start w:val="1"/>
      <w:numFmt w:val="lowerRoman"/>
      <w:lvlText w:val="%6."/>
      <w:lvlJc w:val="right"/>
      <w:pPr>
        <w:ind w:left="4236" w:hanging="180"/>
      </w:pPr>
    </w:lvl>
    <w:lvl w:ilvl="6" w:tplc="340A000F" w:tentative="1">
      <w:start w:val="1"/>
      <w:numFmt w:val="decimal"/>
      <w:lvlText w:val="%7."/>
      <w:lvlJc w:val="left"/>
      <w:pPr>
        <w:ind w:left="4956" w:hanging="360"/>
      </w:pPr>
    </w:lvl>
    <w:lvl w:ilvl="7" w:tplc="340A0019" w:tentative="1">
      <w:start w:val="1"/>
      <w:numFmt w:val="lowerLetter"/>
      <w:lvlText w:val="%8."/>
      <w:lvlJc w:val="left"/>
      <w:pPr>
        <w:ind w:left="5676" w:hanging="360"/>
      </w:pPr>
    </w:lvl>
    <w:lvl w:ilvl="8" w:tplc="340A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" w15:restartNumberingAfterBreak="0">
    <w:nsid w:val="067F683F"/>
    <w:multiLevelType w:val="hybridMultilevel"/>
    <w:tmpl w:val="C5527D06"/>
    <w:lvl w:ilvl="0" w:tplc="E9700792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11B61"/>
    <w:multiLevelType w:val="hybridMultilevel"/>
    <w:tmpl w:val="4788A574"/>
    <w:lvl w:ilvl="0" w:tplc="AB1A7606">
      <w:start w:val="1"/>
      <w:numFmt w:val="decimal"/>
      <w:lvlText w:val="%1."/>
      <w:lvlJc w:val="left"/>
      <w:pPr>
        <w:ind w:left="69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18" w:hanging="360"/>
      </w:pPr>
    </w:lvl>
    <w:lvl w:ilvl="2" w:tplc="340A001B" w:tentative="1">
      <w:start w:val="1"/>
      <w:numFmt w:val="lowerRoman"/>
      <w:lvlText w:val="%3."/>
      <w:lvlJc w:val="right"/>
      <w:pPr>
        <w:ind w:left="2138" w:hanging="180"/>
      </w:pPr>
    </w:lvl>
    <w:lvl w:ilvl="3" w:tplc="340A000F" w:tentative="1">
      <w:start w:val="1"/>
      <w:numFmt w:val="decimal"/>
      <w:lvlText w:val="%4."/>
      <w:lvlJc w:val="left"/>
      <w:pPr>
        <w:ind w:left="2858" w:hanging="360"/>
      </w:pPr>
    </w:lvl>
    <w:lvl w:ilvl="4" w:tplc="340A0019" w:tentative="1">
      <w:start w:val="1"/>
      <w:numFmt w:val="lowerLetter"/>
      <w:lvlText w:val="%5."/>
      <w:lvlJc w:val="left"/>
      <w:pPr>
        <w:ind w:left="3578" w:hanging="360"/>
      </w:pPr>
    </w:lvl>
    <w:lvl w:ilvl="5" w:tplc="340A001B" w:tentative="1">
      <w:start w:val="1"/>
      <w:numFmt w:val="lowerRoman"/>
      <w:lvlText w:val="%6."/>
      <w:lvlJc w:val="right"/>
      <w:pPr>
        <w:ind w:left="4298" w:hanging="180"/>
      </w:pPr>
    </w:lvl>
    <w:lvl w:ilvl="6" w:tplc="340A000F" w:tentative="1">
      <w:start w:val="1"/>
      <w:numFmt w:val="decimal"/>
      <w:lvlText w:val="%7."/>
      <w:lvlJc w:val="left"/>
      <w:pPr>
        <w:ind w:left="5018" w:hanging="360"/>
      </w:pPr>
    </w:lvl>
    <w:lvl w:ilvl="7" w:tplc="340A0019" w:tentative="1">
      <w:start w:val="1"/>
      <w:numFmt w:val="lowerLetter"/>
      <w:lvlText w:val="%8."/>
      <w:lvlJc w:val="left"/>
      <w:pPr>
        <w:ind w:left="5738" w:hanging="360"/>
      </w:pPr>
    </w:lvl>
    <w:lvl w:ilvl="8" w:tplc="340A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6" w15:restartNumberingAfterBreak="0">
    <w:nsid w:val="0E923710"/>
    <w:multiLevelType w:val="hybridMultilevel"/>
    <w:tmpl w:val="57E69342"/>
    <w:lvl w:ilvl="0" w:tplc="84F6400C">
      <w:start w:val="1"/>
      <w:numFmt w:val="decimal"/>
      <w:lvlText w:val="%1."/>
      <w:lvlJc w:val="left"/>
      <w:pPr>
        <w:ind w:left="34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64" w:hanging="360"/>
      </w:pPr>
    </w:lvl>
    <w:lvl w:ilvl="2" w:tplc="340A001B" w:tentative="1">
      <w:start w:val="1"/>
      <w:numFmt w:val="lowerRoman"/>
      <w:lvlText w:val="%3."/>
      <w:lvlJc w:val="right"/>
      <w:pPr>
        <w:ind w:left="1784" w:hanging="180"/>
      </w:pPr>
    </w:lvl>
    <w:lvl w:ilvl="3" w:tplc="340A000F" w:tentative="1">
      <w:start w:val="1"/>
      <w:numFmt w:val="decimal"/>
      <w:lvlText w:val="%4."/>
      <w:lvlJc w:val="left"/>
      <w:pPr>
        <w:ind w:left="2504" w:hanging="360"/>
      </w:pPr>
    </w:lvl>
    <w:lvl w:ilvl="4" w:tplc="340A0019" w:tentative="1">
      <w:start w:val="1"/>
      <w:numFmt w:val="lowerLetter"/>
      <w:lvlText w:val="%5."/>
      <w:lvlJc w:val="left"/>
      <w:pPr>
        <w:ind w:left="3224" w:hanging="360"/>
      </w:pPr>
    </w:lvl>
    <w:lvl w:ilvl="5" w:tplc="340A001B" w:tentative="1">
      <w:start w:val="1"/>
      <w:numFmt w:val="lowerRoman"/>
      <w:lvlText w:val="%6."/>
      <w:lvlJc w:val="right"/>
      <w:pPr>
        <w:ind w:left="3944" w:hanging="180"/>
      </w:pPr>
    </w:lvl>
    <w:lvl w:ilvl="6" w:tplc="340A000F" w:tentative="1">
      <w:start w:val="1"/>
      <w:numFmt w:val="decimal"/>
      <w:lvlText w:val="%7."/>
      <w:lvlJc w:val="left"/>
      <w:pPr>
        <w:ind w:left="4664" w:hanging="360"/>
      </w:pPr>
    </w:lvl>
    <w:lvl w:ilvl="7" w:tplc="340A0019" w:tentative="1">
      <w:start w:val="1"/>
      <w:numFmt w:val="lowerLetter"/>
      <w:lvlText w:val="%8."/>
      <w:lvlJc w:val="left"/>
      <w:pPr>
        <w:ind w:left="5384" w:hanging="360"/>
      </w:pPr>
    </w:lvl>
    <w:lvl w:ilvl="8" w:tplc="340A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7" w15:restartNumberingAfterBreak="0">
    <w:nsid w:val="0F2E0C43"/>
    <w:multiLevelType w:val="hybridMultilevel"/>
    <w:tmpl w:val="F4F4C54A"/>
    <w:lvl w:ilvl="0" w:tplc="C630DD5E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4224DE"/>
    <w:multiLevelType w:val="hybridMultilevel"/>
    <w:tmpl w:val="A4748740"/>
    <w:lvl w:ilvl="0" w:tplc="F73449B4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3DD326D"/>
    <w:multiLevelType w:val="hybridMultilevel"/>
    <w:tmpl w:val="CB3A2B62"/>
    <w:lvl w:ilvl="0" w:tplc="FB9293BA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56" w:hanging="360"/>
      </w:pPr>
    </w:lvl>
    <w:lvl w:ilvl="2" w:tplc="340A001B" w:tentative="1">
      <w:start w:val="1"/>
      <w:numFmt w:val="lowerRoman"/>
      <w:lvlText w:val="%3."/>
      <w:lvlJc w:val="right"/>
      <w:pPr>
        <w:ind w:left="2076" w:hanging="180"/>
      </w:pPr>
    </w:lvl>
    <w:lvl w:ilvl="3" w:tplc="340A000F" w:tentative="1">
      <w:start w:val="1"/>
      <w:numFmt w:val="decimal"/>
      <w:lvlText w:val="%4."/>
      <w:lvlJc w:val="left"/>
      <w:pPr>
        <w:ind w:left="2796" w:hanging="360"/>
      </w:pPr>
    </w:lvl>
    <w:lvl w:ilvl="4" w:tplc="340A0019" w:tentative="1">
      <w:start w:val="1"/>
      <w:numFmt w:val="lowerLetter"/>
      <w:lvlText w:val="%5."/>
      <w:lvlJc w:val="left"/>
      <w:pPr>
        <w:ind w:left="3516" w:hanging="360"/>
      </w:pPr>
    </w:lvl>
    <w:lvl w:ilvl="5" w:tplc="340A001B" w:tentative="1">
      <w:start w:val="1"/>
      <w:numFmt w:val="lowerRoman"/>
      <w:lvlText w:val="%6."/>
      <w:lvlJc w:val="right"/>
      <w:pPr>
        <w:ind w:left="4236" w:hanging="180"/>
      </w:pPr>
    </w:lvl>
    <w:lvl w:ilvl="6" w:tplc="340A000F" w:tentative="1">
      <w:start w:val="1"/>
      <w:numFmt w:val="decimal"/>
      <w:lvlText w:val="%7."/>
      <w:lvlJc w:val="left"/>
      <w:pPr>
        <w:ind w:left="4956" w:hanging="360"/>
      </w:pPr>
    </w:lvl>
    <w:lvl w:ilvl="7" w:tplc="340A0019" w:tentative="1">
      <w:start w:val="1"/>
      <w:numFmt w:val="lowerLetter"/>
      <w:lvlText w:val="%8."/>
      <w:lvlJc w:val="left"/>
      <w:pPr>
        <w:ind w:left="5676" w:hanging="360"/>
      </w:pPr>
    </w:lvl>
    <w:lvl w:ilvl="8" w:tplc="340A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 w15:restartNumberingAfterBreak="0">
    <w:nsid w:val="144E232E"/>
    <w:multiLevelType w:val="hybridMultilevel"/>
    <w:tmpl w:val="EFE25918"/>
    <w:lvl w:ilvl="0" w:tplc="0296A302">
      <w:start w:val="1"/>
      <w:numFmt w:val="bullet"/>
      <w:lvlText w:val="-"/>
      <w:lvlJc w:val="left"/>
      <w:pPr>
        <w:ind w:left="-207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16A162BE"/>
    <w:multiLevelType w:val="hybridMultilevel"/>
    <w:tmpl w:val="C30AF8E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894C57"/>
    <w:multiLevelType w:val="hybridMultilevel"/>
    <w:tmpl w:val="AFEA4C6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46068"/>
    <w:multiLevelType w:val="hybridMultilevel"/>
    <w:tmpl w:val="C8D2C85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D1761"/>
    <w:multiLevelType w:val="hybridMultilevel"/>
    <w:tmpl w:val="772A1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74D8B"/>
    <w:multiLevelType w:val="hybridMultilevel"/>
    <w:tmpl w:val="711E2C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FB6C05"/>
    <w:multiLevelType w:val="hybridMultilevel"/>
    <w:tmpl w:val="7A28E52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E540A0"/>
    <w:multiLevelType w:val="hybridMultilevel"/>
    <w:tmpl w:val="A1640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3687E"/>
    <w:multiLevelType w:val="hybridMultilevel"/>
    <w:tmpl w:val="BDDE8084"/>
    <w:lvl w:ilvl="0" w:tplc="1080714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31D33A0C"/>
    <w:multiLevelType w:val="hybridMultilevel"/>
    <w:tmpl w:val="35823046"/>
    <w:lvl w:ilvl="0" w:tplc="B10C9D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E577A7"/>
    <w:multiLevelType w:val="hybridMultilevel"/>
    <w:tmpl w:val="CB3A2B62"/>
    <w:lvl w:ilvl="0" w:tplc="FFFFFFFF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6" w:hanging="360"/>
      </w:pPr>
    </w:lvl>
    <w:lvl w:ilvl="2" w:tplc="FFFFFFFF" w:tentative="1">
      <w:start w:val="1"/>
      <w:numFmt w:val="lowerRoman"/>
      <w:lvlText w:val="%3."/>
      <w:lvlJc w:val="right"/>
      <w:pPr>
        <w:ind w:left="2076" w:hanging="180"/>
      </w:pPr>
    </w:lvl>
    <w:lvl w:ilvl="3" w:tplc="FFFFFFFF" w:tentative="1">
      <w:start w:val="1"/>
      <w:numFmt w:val="decimal"/>
      <w:lvlText w:val="%4."/>
      <w:lvlJc w:val="left"/>
      <w:pPr>
        <w:ind w:left="2796" w:hanging="360"/>
      </w:pPr>
    </w:lvl>
    <w:lvl w:ilvl="4" w:tplc="FFFFFFFF" w:tentative="1">
      <w:start w:val="1"/>
      <w:numFmt w:val="lowerLetter"/>
      <w:lvlText w:val="%5."/>
      <w:lvlJc w:val="left"/>
      <w:pPr>
        <w:ind w:left="3516" w:hanging="360"/>
      </w:pPr>
    </w:lvl>
    <w:lvl w:ilvl="5" w:tplc="FFFFFFFF" w:tentative="1">
      <w:start w:val="1"/>
      <w:numFmt w:val="lowerRoman"/>
      <w:lvlText w:val="%6."/>
      <w:lvlJc w:val="right"/>
      <w:pPr>
        <w:ind w:left="4236" w:hanging="180"/>
      </w:pPr>
    </w:lvl>
    <w:lvl w:ilvl="6" w:tplc="FFFFFFFF" w:tentative="1">
      <w:start w:val="1"/>
      <w:numFmt w:val="decimal"/>
      <w:lvlText w:val="%7."/>
      <w:lvlJc w:val="left"/>
      <w:pPr>
        <w:ind w:left="4956" w:hanging="360"/>
      </w:pPr>
    </w:lvl>
    <w:lvl w:ilvl="7" w:tplc="FFFFFFFF" w:tentative="1">
      <w:start w:val="1"/>
      <w:numFmt w:val="lowerLetter"/>
      <w:lvlText w:val="%8."/>
      <w:lvlJc w:val="left"/>
      <w:pPr>
        <w:ind w:left="5676" w:hanging="360"/>
      </w:pPr>
    </w:lvl>
    <w:lvl w:ilvl="8" w:tplc="FFFFFFFF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1" w15:restartNumberingAfterBreak="0">
    <w:nsid w:val="366C0010"/>
    <w:multiLevelType w:val="hybridMultilevel"/>
    <w:tmpl w:val="5ABA2954"/>
    <w:lvl w:ilvl="0" w:tplc="4E488E60">
      <w:start w:val="1"/>
      <w:numFmt w:val="bullet"/>
      <w:lvlText w:val="-"/>
      <w:lvlJc w:val="left"/>
      <w:pPr>
        <w:ind w:left="537" w:hanging="360"/>
      </w:pPr>
      <w:rPr>
        <w:rFonts w:ascii="Calibri" w:eastAsiaTheme="minorHAnsi" w:hAnsi="Calibri" w:cstheme="minorBidi" w:hint="default"/>
        <w:sz w:val="24"/>
      </w:rPr>
    </w:lvl>
    <w:lvl w:ilvl="1" w:tplc="340A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abstractNum w:abstractNumId="22" w15:restartNumberingAfterBreak="0">
    <w:nsid w:val="36A474B8"/>
    <w:multiLevelType w:val="hybridMultilevel"/>
    <w:tmpl w:val="521A0FE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3064E9"/>
    <w:multiLevelType w:val="hybridMultilevel"/>
    <w:tmpl w:val="F17490BC"/>
    <w:lvl w:ilvl="0" w:tplc="8CB8F1AC">
      <w:start w:val="1"/>
      <w:numFmt w:val="bullet"/>
      <w:lvlText w:val="-"/>
      <w:lvlJc w:val="left"/>
      <w:pPr>
        <w:ind w:left="537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abstractNum w:abstractNumId="24" w15:restartNumberingAfterBreak="0">
    <w:nsid w:val="3F3628D6"/>
    <w:multiLevelType w:val="hybridMultilevel"/>
    <w:tmpl w:val="52B8B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D4F9F"/>
    <w:multiLevelType w:val="hybridMultilevel"/>
    <w:tmpl w:val="DE2A6C84"/>
    <w:lvl w:ilvl="0" w:tplc="893E7172">
      <w:start w:val="1"/>
      <w:numFmt w:val="decimal"/>
      <w:lvlText w:val="%1."/>
      <w:lvlJc w:val="left"/>
      <w:pPr>
        <w:ind w:left="824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544" w:hanging="360"/>
      </w:pPr>
    </w:lvl>
    <w:lvl w:ilvl="2" w:tplc="340A001B" w:tentative="1">
      <w:start w:val="1"/>
      <w:numFmt w:val="lowerRoman"/>
      <w:lvlText w:val="%3."/>
      <w:lvlJc w:val="right"/>
      <w:pPr>
        <w:ind w:left="2264" w:hanging="180"/>
      </w:pPr>
    </w:lvl>
    <w:lvl w:ilvl="3" w:tplc="340A000F" w:tentative="1">
      <w:start w:val="1"/>
      <w:numFmt w:val="decimal"/>
      <w:lvlText w:val="%4."/>
      <w:lvlJc w:val="left"/>
      <w:pPr>
        <w:ind w:left="2984" w:hanging="360"/>
      </w:pPr>
    </w:lvl>
    <w:lvl w:ilvl="4" w:tplc="340A0019" w:tentative="1">
      <w:start w:val="1"/>
      <w:numFmt w:val="lowerLetter"/>
      <w:lvlText w:val="%5."/>
      <w:lvlJc w:val="left"/>
      <w:pPr>
        <w:ind w:left="3704" w:hanging="360"/>
      </w:pPr>
    </w:lvl>
    <w:lvl w:ilvl="5" w:tplc="340A001B" w:tentative="1">
      <w:start w:val="1"/>
      <w:numFmt w:val="lowerRoman"/>
      <w:lvlText w:val="%6."/>
      <w:lvlJc w:val="right"/>
      <w:pPr>
        <w:ind w:left="4424" w:hanging="180"/>
      </w:pPr>
    </w:lvl>
    <w:lvl w:ilvl="6" w:tplc="340A000F" w:tentative="1">
      <w:start w:val="1"/>
      <w:numFmt w:val="decimal"/>
      <w:lvlText w:val="%7."/>
      <w:lvlJc w:val="left"/>
      <w:pPr>
        <w:ind w:left="5144" w:hanging="360"/>
      </w:pPr>
    </w:lvl>
    <w:lvl w:ilvl="7" w:tplc="340A0019" w:tentative="1">
      <w:start w:val="1"/>
      <w:numFmt w:val="lowerLetter"/>
      <w:lvlText w:val="%8."/>
      <w:lvlJc w:val="left"/>
      <w:pPr>
        <w:ind w:left="5864" w:hanging="360"/>
      </w:pPr>
    </w:lvl>
    <w:lvl w:ilvl="8" w:tplc="34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49C24AC8"/>
    <w:multiLevelType w:val="hybridMultilevel"/>
    <w:tmpl w:val="9F2620A2"/>
    <w:lvl w:ilvl="0" w:tplc="4144267A">
      <w:start w:val="50"/>
      <w:numFmt w:val="bullet"/>
      <w:lvlText w:val="-"/>
      <w:lvlJc w:val="left"/>
      <w:pPr>
        <w:ind w:left="811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7" w15:restartNumberingAfterBreak="0">
    <w:nsid w:val="4A8814D2"/>
    <w:multiLevelType w:val="hybridMultilevel"/>
    <w:tmpl w:val="56EAD07E"/>
    <w:lvl w:ilvl="0" w:tplc="FFFFFFFF">
      <w:start w:val="1"/>
      <w:numFmt w:val="decimal"/>
      <w:lvlText w:val="%1."/>
      <w:lvlJc w:val="left"/>
      <w:pPr>
        <w:ind w:left="69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18" w:hanging="360"/>
      </w:pPr>
    </w:lvl>
    <w:lvl w:ilvl="2" w:tplc="FFFFFFFF" w:tentative="1">
      <w:start w:val="1"/>
      <w:numFmt w:val="lowerRoman"/>
      <w:lvlText w:val="%3."/>
      <w:lvlJc w:val="right"/>
      <w:pPr>
        <w:ind w:left="2138" w:hanging="180"/>
      </w:pPr>
    </w:lvl>
    <w:lvl w:ilvl="3" w:tplc="FFFFFFFF" w:tentative="1">
      <w:start w:val="1"/>
      <w:numFmt w:val="decimal"/>
      <w:lvlText w:val="%4."/>
      <w:lvlJc w:val="left"/>
      <w:pPr>
        <w:ind w:left="2858" w:hanging="360"/>
      </w:pPr>
    </w:lvl>
    <w:lvl w:ilvl="4" w:tplc="FFFFFFFF" w:tentative="1">
      <w:start w:val="1"/>
      <w:numFmt w:val="lowerLetter"/>
      <w:lvlText w:val="%5."/>
      <w:lvlJc w:val="left"/>
      <w:pPr>
        <w:ind w:left="3578" w:hanging="360"/>
      </w:pPr>
    </w:lvl>
    <w:lvl w:ilvl="5" w:tplc="FFFFFFFF" w:tentative="1">
      <w:start w:val="1"/>
      <w:numFmt w:val="lowerRoman"/>
      <w:lvlText w:val="%6."/>
      <w:lvlJc w:val="right"/>
      <w:pPr>
        <w:ind w:left="4298" w:hanging="180"/>
      </w:pPr>
    </w:lvl>
    <w:lvl w:ilvl="6" w:tplc="FFFFFFFF" w:tentative="1">
      <w:start w:val="1"/>
      <w:numFmt w:val="decimal"/>
      <w:lvlText w:val="%7."/>
      <w:lvlJc w:val="left"/>
      <w:pPr>
        <w:ind w:left="5018" w:hanging="360"/>
      </w:pPr>
    </w:lvl>
    <w:lvl w:ilvl="7" w:tplc="FFFFFFFF" w:tentative="1">
      <w:start w:val="1"/>
      <w:numFmt w:val="lowerLetter"/>
      <w:lvlText w:val="%8."/>
      <w:lvlJc w:val="left"/>
      <w:pPr>
        <w:ind w:left="5738" w:hanging="360"/>
      </w:pPr>
    </w:lvl>
    <w:lvl w:ilvl="8" w:tplc="FFFFFFFF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8" w15:restartNumberingAfterBreak="0">
    <w:nsid w:val="4AF01B6B"/>
    <w:multiLevelType w:val="hybridMultilevel"/>
    <w:tmpl w:val="0C403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E1208"/>
    <w:multiLevelType w:val="hybridMultilevel"/>
    <w:tmpl w:val="0506FA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2C4FBB"/>
    <w:multiLevelType w:val="hybridMultilevel"/>
    <w:tmpl w:val="B0A08760"/>
    <w:lvl w:ilvl="0" w:tplc="893E7172">
      <w:start w:val="1"/>
      <w:numFmt w:val="decimal"/>
      <w:lvlText w:val="%1."/>
      <w:lvlJc w:val="left"/>
      <w:pPr>
        <w:ind w:left="811" w:hanging="360"/>
      </w:pPr>
      <w:rPr>
        <w:rFonts w:hint="default"/>
        <w:b/>
        <w:bCs/>
        <w:u w:val="none"/>
      </w:rPr>
    </w:lvl>
    <w:lvl w:ilvl="1" w:tplc="04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31" w15:restartNumberingAfterBreak="0">
    <w:nsid w:val="51EE557F"/>
    <w:multiLevelType w:val="hybridMultilevel"/>
    <w:tmpl w:val="11AEBB02"/>
    <w:lvl w:ilvl="0" w:tplc="C1902248">
      <w:start w:val="50"/>
      <w:numFmt w:val="bullet"/>
      <w:lvlText w:val="-"/>
      <w:lvlJc w:val="left"/>
      <w:pPr>
        <w:ind w:left="811" w:hanging="360"/>
      </w:pPr>
      <w:rPr>
        <w:rFonts w:ascii="Calibri" w:eastAsiaTheme="minorHAnsi" w:hAnsi="Calibri" w:cs="Calibri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32" w15:restartNumberingAfterBreak="0">
    <w:nsid w:val="561A61DA"/>
    <w:multiLevelType w:val="hybridMultilevel"/>
    <w:tmpl w:val="71100F02"/>
    <w:lvl w:ilvl="0" w:tplc="05B07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2619F"/>
    <w:multiLevelType w:val="hybridMultilevel"/>
    <w:tmpl w:val="BCA0B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642535"/>
    <w:multiLevelType w:val="hybridMultilevel"/>
    <w:tmpl w:val="E4DA13F4"/>
    <w:lvl w:ilvl="0" w:tplc="C34A77F0">
      <w:start w:val="50"/>
      <w:numFmt w:val="bullet"/>
      <w:lvlText w:val="-"/>
      <w:lvlJc w:val="left"/>
      <w:pPr>
        <w:ind w:left="811" w:hanging="360"/>
      </w:pPr>
      <w:rPr>
        <w:rFonts w:ascii="Calibri" w:eastAsiaTheme="minorHAnsi" w:hAnsi="Calibri" w:cs="Calibri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35" w15:restartNumberingAfterBreak="0">
    <w:nsid w:val="5DA419B3"/>
    <w:multiLevelType w:val="hybridMultilevel"/>
    <w:tmpl w:val="7598ED90"/>
    <w:lvl w:ilvl="0" w:tplc="C874A66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09" w:hanging="360"/>
      </w:pPr>
    </w:lvl>
    <w:lvl w:ilvl="2" w:tplc="340A001B" w:tentative="1">
      <w:start w:val="1"/>
      <w:numFmt w:val="lowerRoman"/>
      <w:lvlText w:val="%3."/>
      <w:lvlJc w:val="right"/>
      <w:pPr>
        <w:ind w:left="1829" w:hanging="180"/>
      </w:pPr>
    </w:lvl>
    <w:lvl w:ilvl="3" w:tplc="340A000F" w:tentative="1">
      <w:start w:val="1"/>
      <w:numFmt w:val="decimal"/>
      <w:lvlText w:val="%4."/>
      <w:lvlJc w:val="left"/>
      <w:pPr>
        <w:ind w:left="2549" w:hanging="360"/>
      </w:pPr>
    </w:lvl>
    <w:lvl w:ilvl="4" w:tplc="340A0019" w:tentative="1">
      <w:start w:val="1"/>
      <w:numFmt w:val="lowerLetter"/>
      <w:lvlText w:val="%5."/>
      <w:lvlJc w:val="left"/>
      <w:pPr>
        <w:ind w:left="3269" w:hanging="360"/>
      </w:pPr>
    </w:lvl>
    <w:lvl w:ilvl="5" w:tplc="340A001B" w:tentative="1">
      <w:start w:val="1"/>
      <w:numFmt w:val="lowerRoman"/>
      <w:lvlText w:val="%6."/>
      <w:lvlJc w:val="right"/>
      <w:pPr>
        <w:ind w:left="3989" w:hanging="180"/>
      </w:pPr>
    </w:lvl>
    <w:lvl w:ilvl="6" w:tplc="340A000F" w:tentative="1">
      <w:start w:val="1"/>
      <w:numFmt w:val="decimal"/>
      <w:lvlText w:val="%7."/>
      <w:lvlJc w:val="left"/>
      <w:pPr>
        <w:ind w:left="4709" w:hanging="360"/>
      </w:pPr>
    </w:lvl>
    <w:lvl w:ilvl="7" w:tplc="340A0019" w:tentative="1">
      <w:start w:val="1"/>
      <w:numFmt w:val="lowerLetter"/>
      <w:lvlText w:val="%8."/>
      <w:lvlJc w:val="left"/>
      <w:pPr>
        <w:ind w:left="5429" w:hanging="360"/>
      </w:pPr>
    </w:lvl>
    <w:lvl w:ilvl="8" w:tplc="340A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6" w15:restartNumberingAfterBreak="0">
    <w:nsid w:val="5DFE1342"/>
    <w:multiLevelType w:val="hybridMultilevel"/>
    <w:tmpl w:val="40DC9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02DD8"/>
    <w:multiLevelType w:val="hybridMultilevel"/>
    <w:tmpl w:val="E62CA1E2"/>
    <w:lvl w:ilvl="0" w:tplc="EC0E89F4">
      <w:start w:val="50"/>
      <w:numFmt w:val="bullet"/>
      <w:lvlText w:val="-"/>
      <w:lvlJc w:val="left"/>
      <w:pPr>
        <w:ind w:left="824" w:hanging="360"/>
      </w:pPr>
      <w:rPr>
        <w:rFonts w:ascii="Calibri" w:eastAsiaTheme="minorHAnsi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8" w15:restartNumberingAfterBreak="0">
    <w:nsid w:val="62B874FF"/>
    <w:multiLevelType w:val="hybridMultilevel"/>
    <w:tmpl w:val="5D8AE85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C806F3"/>
    <w:multiLevelType w:val="hybridMultilevel"/>
    <w:tmpl w:val="03C63C0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A060C6"/>
    <w:multiLevelType w:val="hybridMultilevel"/>
    <w:tmpl w:val="0E7027E2"/>
    <w:lvl w:ilvl="0" w:tplc="1A84A4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C317DB"/>
    <w:multiLevelType w:val="hybridMultilevel"/>
    <w:tmpl w:val="3C5AAB6E"/>
    <w:lvl w:ilvl="0" w:tplc="6396F032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A36CE3"/>
    <w:multiLevelType w:val="hybridMultilevel"/>
    <w:tmpl w:val="37B21E78"/>
    <w:lvl w:ilvl="0" w:tplc="340A000F">
      <w:start w:val="1"/>
      <w:numFmt w:val="decimal"/>
      <w:lvlText w:val="%1."/>
      <w:lvlJc w:val="left"/>
      <w:pPr>
        <w:ind w:left="824" w:hanging="360"/>
      </w:pPr>
    </w:lvl>
    <w:lvl w:ilvl="1" w:tplc="340A0019" w:tentative="1">
      <w:start w:val="1"/>
      <w:numFmt w:val="lowerLetter"/>
      <w:lvlText w:val="%2."/>
      <w:lvlJc w:val="left"/>
      <w:pPr>
        <w:ind w:left="1544" w:hanging="360"/>
      </w:pPr>
    </w:lvl>
    <w:lvl w:ilvl="2" w:tplc="340A001B" w:tentative="1">
      <w:start w:val="1"/>
      <w:numFmt w:val="lowerRoman"/>
      <w:lvlText w:val="%3."/>
      <w:lvlJc w:val="right"/>
      <w:pPr>
        <w:ind w:left="2264" w:hanging="180"/>
      </w:pPr>
    </w:lvl>
    <w:lvl w:ilvl="3" w:tplc="340A000F" w:tentative="1">
      <w:start w:val="1"/>
      <w:numFmt w:val="decimal"/>
      <w:lvlText w:val="%4."/>
      <w:lvlJc w:val="left"/>
      <w:pPr>
        <w:ind w:left="2984" w:hanging="360"/>
      </w:pPr>
    </w:lvl>
    <w:lvl w:ilvl="4" w:tplc="340A0019" w:tentative="1">
      <w:start w:val="1"/>
      <w:numFmt w:val="lowerLetter"/>
      <w:lvlText w:val="%5."/>
      <w:lvlJc w:val="left"/>
      <w:pPr>
        <w:ind w:left="3704" w:hanging="360"/>
      </w:pPr>
    </w:lvl>
    <w:lvl w:ilvl="5" w:tplc="340A001B" w:tentative="1">
      <w:start w:val="1"/>
      <w:numFmt w:val="lowerRoman"/>
      <w:lvlText w:val="%6."/>
      <w:lvlJc w:val="right"/>
      <w:pPr>
        <w:ind w:left="4424" w:hanging="180"/>
      </w:pPr>
    </w:lvl>
    <w:lvl w:ilvl="6" w:tplc="340A000F" w:tentative="1">
      <w:start w:val="1"/>
      <w:numFmt w:val="decimal"/>
      <w:lvlText w:val="%7."/>
      <w:lvlJc w:val="left"/>
      <w:pPr>
        <w:ind w:left="5144" w:hanging="360"/>
      </w:pPr>
    </w:lvl>
    <w:lvl w:ilvl="7" w:tplc="340A0019" w:tentative="1">
      <w:start w:val="1"/>
      <w:numFmt w:val="lowerLetter"/>
      <w:lvlText w:val="%8."/>
      <w:lvlJc w:val="left"/>
      <w:pPr>
        <w:ind w:left="5864" w:hanging="360"/>
      </w:pPr>
    </w:lvl>
    <w:lvl w:ilvl="8" w:tplc="34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3" w15:restartNumberingAfterBreak="0">
    <w:nsid w:val="73CD4B25"/>
    <w:multiLevelType w:val="hybridMultilevel"/>
    <w:tmpl w:val="3072164C"/>
    <w:lvl w:ilvl="0" w:tplc="B6428D3C">
      <w:start w:val="1"/>
      <w:numFmt w:val="decimal"/>
      <w:lvlText w:val="%1."/>
      <w:lvlJc w:val="left"/>
      <w:pPr>
        <w:ind w:left="82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4" w15:restartNumberingAfterBreak="0">
    <w:nsid w:val="740415D0"/>
    <w:multiLevelType w:val="hybridMultilevel"/>
    <w:tmpl w:val="B966F38C"/>
    <w:lvl w:ilvl="0" w:tplc="54828E18">
      <w:start w:val="2"/>
      <w:numFmt w:val="bullet"/>
      <w:lvlText w:val="-"/>
      <w:lvlJc w:val="left"/>
      <w:pPr>
        <w:ind w:left="1111" w:hanging="360"/>
      </w:pPr>
      <w:rPr>
        <w:rFonts w:ascii="Tahoma" w:eastAsiaTheme="minorHAnsi" w:hAnsi="Tahoma" w:cs="Tahoma" w:hint="default"/>
        <w:color w:val="auto"/>
        <w:sz w:val="16"/>
      </w:rPr>
    </w:lvl>
    <w:lvl w:ilvl="1" w:tplc="34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45" w15:restartNumberingAfterBreak="0">
    <w:nsid w:val="76711F95"/>
    <w:multiLevelType w:val="hybridMultilevel"/>
    <w:tmpl w:val="8B7CB734"/>
    <w:lvl w:ilvl="0" w:tplc="2EDAB208">
      <w:start w:val="1"/>
      <w:numFmt w:val="lowerLetter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6" w15:restartNumberingAfterBreak="0">
    <w:nsid w:val="77154246"/>
    <w:multiLevelType w:val="hybridMultilevel"/>
    <w:tmpl w:val="6338B014"/>
    <w:lvl w:ilvl="0" w:tplc="D53AC0F0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17" w:hanging="360"/>
      </w:pPr>
    </w:lvl>
    <w:lvl w:ilvl="2" w:tplc="340A001B" w:tentative="1">
      <w:start w:val="1"/>
      <w:numFmt w:val="lowerRoman"/>
      <w:lvlText w:val="%3."/>
      <w:lvlJc w:val="right"/>
      <w:pPr>
        <w:ind w:left="2337" w:hanging="180"/>
      </w:pPr>
    </w:lvl>
    <w:lvl w:ilvl="3" w:tplc="340A000F" w:tentative="1">
      <w:start w:val="1"/>
      <w:numFmt w:val="decimal"/>
      <w:lvlText w:val="%4."/>
      <w:lvlJc w:val="left"/>
      <w:pPr>
        <w:ind w:left="3057" w:hanging="360"/>
      </w:pPr>
    </w:lvl>
    <w:lvl w:ilvl="4" w:tplc="340A0019" w:tentative="1">
      <w:start w:val="1"/>
      <w:numFmt w:val="lowerLetter"/>
      <w:lvlText w:val="%5."/>
      <w:lvlJc w:val="left"/>
      <w:pPr>
        <w:ind w:left="3777" w:hanging="360"/>
      </w:pPr>
    </w:lvl>
    <w:lvl w:ilvl="5" w:tplc="340A001B" w:tentative="1">
      <w:start w:val="1"/>
      <w:numFmt w:val="lowerRoman"/>
      <w:lvlText w:val="%6."/>
      <w:lvlJc w:val="right"/>
      <w:pPr>
        <w:ind w:left="4497" w:hanging="180"/>
      </w:pPr>
    </w:lvl>
    <w:lvl w:ilvl="6" w:tplc="340A000F" w:tentative="1">
      <w:start w:val="1"/>
      <w:numFmt w:val="decimal"/>
      <w:lvlText w:val="%7."/>
      <w:lvlJc w:val="left"/>
      <w:pPr>
        <w:ind w:left="5217" w:hanging="360"/>
      </w:pPr>
    </w:lvl>
    <w:lvl w:ilvl="7" w:tplc="340A0019" w:tentative="1">
      <w:start w:val="1"/>
      <w:numFmt w:val="lowerLetter"/>
      <w:lvlText w:val="%8."/>
      <w:lvlJc w:val="left"/>
      <w:pPr>
        <w:ind w:left="5937" w:hanging="360"/>
      </w:pPr>
    </w:lvl>
    <w:lvl w:ilvl="8" w:tplc="340A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47" w15:restartNumberingAfterBreak="0">
    <w:nsid w:val="77C51FE9"/>
    <w:multiLevelType w:val="hybridMultilevel"/>
    <w:tmpl w:val="A2F6513A"/>
    <w:lvl w:ilvl="0" w:tplc="3EACE19C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56" w:hanging="360"/>
      </w:pPr>
    </w:lvl>
    <w:lvl w:ilvl="2" w:tplc="340A001B" w:tentative="1">
      <w:start w:val="1"/>
      <w:numFmt w:val="lowerRoman"/>
      <w:lvlText w:val="%3."/>
      <w:lvlJc w:val="right"/>
      <w:pPr>
        <w:ind w:left="2076" w:hanging="180"/>
      </w:pPr>
    </w:lvl>
    <w:lvl w:ilvl="3" w:tplc="340A000F" w:tentative="1">
      <w:start w:val="1"/>
      <w:numFmt w:val="decimal"/>
      <w:lvlText w:val="%4."/>
      <w:lvlJc w:val="left"/>
      <w:pPr>
        <w:ind w:left="2796" w:hanging="360"/>
      </w:pPr>
    </w:lvl>
    <w:lvl w:ilvl="4" w:tplc="340A0019" w:tentative="1">
      <w:start w:val="1"/>
      <w:numFmt w:val="lowerLetter"/>
      <w:lvlText w:val="%5."/>
      <w:lvlJc w:val="left"/>
      <w:pPr>
        <w:ind w:left="3516" w:hanging="360"/>
      </w:pPr>
    </w:lvl>
    <w:lvl w:ilvl="5" w:tplc="340A001B" w:tentative="1">
      <w:start w:val="1"/>
      <w:numFmt w:val="lowerRoman"/>
      <w:lvlText w:val="%6."/>
      <w:lvlJc w:val="right"/>
      <w:pPr>
        <w:ind w:left="4236" w:hanging="180"/>
      </w:pPr>
    </w:lvl>
    <w:lvl w:ilvl="6" w:tplc="340A000F" w:tentative="1">
      <w:start w:val="1"/>
      <w:numFmt w:val="decimal"/>
      <w:lvlText w:val="%7."/>
      <w:lvlJc w:val="left"/>
      <w:pPr>
        <w:ind w:left="4956" w:hanging="360"/>
      </w:pPr>
    </w:lvl>
    <w:lvl w:ilvl="7" w:tplc="340A0019" w:tentative="1">
      <w:start w:val="1"/>
      <w:numFmt w:val="lowerLetter"/>
      <w:lvlText w:val="%8."/>
      <w:lvlJc w:val="left"/>
      <w:pPr>
        <w:ind w:left="5676" w:hanging="360"/>
      </w:pPr>
    </w:lvl>
    <w:lvl w:ilvl="8" w:tplc="340A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8" w15:restartNumberingAfterBreak="0">
    <w:nsid w:val="7B176B21"/>
    <w:multiLevelType w:val="hybridMultilevel"/>
    <w:tmpl w:val="6440449A"/>
    <w:lvl w:ilvl="0" w:tplc="4B48981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A40224"/>
    <w:multiLevelType w:val="hybridMultilevel"/>
    <w:tmpl w:val="711E2C44"/>
    <w:lvl w:ilvl="0" w:tplc="7682E0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157080">
    <w:abstractNumId w:val="21"/>
  </w:num>
  <w:num w:numId="2" w16cid:durableId="1607687413">
    <w:abstractNumId w:val="23"/>
  </w:num>
  <w:num w:numId="3" w16cid:durableId="38020765">
    <w:abstractNumId w:val="22"/>
  </w:num>
  <w:num w:numId="4" w16cid:durableId="1895119969">
    <w:abstractNumId w:val="16"/>
  </w:num>
  <w:num w:numId="5" w16cid:durableId="1358308507">
    <w:abstractNumId w:val="10"/>
  </w:num>
  <w:num w:numId="6" w16cid:durableId="1711371083">
    <w:abstractNumId w:val="11"/>
  </w:num>
  <w:num w:numId="7" w16cid:durableId="1013873642">
    <w:abstractNumId w:val="6"/>
  </w:num>
  <w:num w:numId="8" w16cid:durableId="166284766">
    <w:abstractNumId w:val="35"/>
  </w:num>
  <w:num w:numId="9" w16cid:durableId="307635296">
    <w:abstractNumId w:val="46"/>
  </w:num>
  <w:num w:numId="10" w16cid:durableId="904874259">
    <w:abstractNumId w:val="43"/>
  </w:num>
  <w:num w:numId="11" w16cid:durableId="2029671492">
    <w:abstractNumId w:val="18"/>
  </w:num>
  <w:num w:numId="12" w16cid:durableId="1519348442">
    <w:abstractNumId w:val="14"/>
  </w:num>
  <w:num w:numId="13" w16cid:durableId="1642074621">
    <w:abstractNumId w:val="1"/>
  </w:num>
  <w:num w:numId="14" w16cid:durableId="1501391503">
    <w:abstractNumId w:val="26"/>
  </w:num>
  <w:num w:numId="15" w16cid:durableId="1097290539">
    <w:abstractNumId w:val="31"/>
  </w:num>
  <w:num w:numId="16" w16cid:durableId="1470517500">
    <w:abstractNumId w:val="30"/>
  </w:num>
  <w:num w:numId="17" w16cid:durableId="1231387146">
    <w:abstractNumId w:val="34"/>
  </w:num>
  <w:num w:numId="18" w16cid:durableId="1269701940">
    <w:abstractNumId w:val="37"/>
  </w:num>
  <w:num w:numId="19" w16cid:durableId="1617370267">
    <w:abstractNumId w:val="24"/>
  </w:num>
  <w:num w:numId="20" w16cid:durableId="1256128896">
    <w:abstractNumId w:val="28"/>
  </w:num>
  <w:num w:numId="21" w16cid:durableId="822090222">
    <w:abstractNumId w:val="33"/>
  </w:num>
  <w:num w:numId="22" w16cid:durableId="324406780">
    <w:abstractNumId w:val="29"/>
  </w:num>
  <w:num w:numId="23" w16cid:durableId="1016543621">
    <w:abstractNumId w:val="8"/>
  </w:num>
  <w:num w:numId="24" w16cid:durableId="733554067">
    <w:abstractNumId w:val="17"/>
  </w:num>
  <w:num w:numId="25" w16cid:durableId="1311865334">
    <w:abstractNumId w:val="19"/>
  </w:num>
  <w:num w:numId="26" w16cid:durableId="702176309">
    <w:abstractNumId w:val="7"/>
  </w:num>
  <w:num w:numId="27" w16cid:durableId="995841983">
    <w:abstractNumId w:val="32"/>
  </w:num>
  <w:num w:numId="28" w16cid:durableId="660616858">
    <w:abstractNumId w:val="36"/>
  </w:num>
  <w:num w:numId="29" w16cid:durableId="1704356479">
    <w:abstractNumId w:val="49"/>
  </w:num>
  <w:num w:numId="30" w16cid:durableId="448206577">
    <w:abstractNumId w:val="45"/>
  </w:num>
  <w:num w:numId="31" w16cid:durableId="2088452923">
    <w:abstractNumId w:val="39"/>
  </w:num>
  <w:num w:numId="32" w16cid:durableId="1209876539">
    <w:abstractNumId w:val="12"/>
  </w:num>
  <w:num w:numId="33" w16cid:durableId="1044214632">
    <w:abstractNumId w:val="38"/>
  </w:num>
  <w:num w:numId="34" w16cid:durableId="651062169">
    <w:abstractNumId w:val="47"/>
  </w:num>
  <w:num w:numId="35" w16cid:durableId="1102800596">
    <w:abstractNumId w:val="0"/>
  </w:num>
  <w:num w:numId="36" w16cid:durableId="1370296868">
    <w:abstractNumId w:val="3"/>
  </w:num>
  <w:num w:numId="37" w16cid:durableId="686176084">
    <w:abstractNumId w:val="5"/>
  </w:num>
  <w:num w:numId="38" w16cid:durableId="1880967139">
    <w:abstractNumId w:val="27"/>
  </w:num>
  <w:num w:numId="39" w16cid:durableId="501235757">
    <w:abstractNumId w:val="15"/>
  </w:num>
  <w:num w:numId="40" w16cid:durableId="1394112226">
    <w:abstractNumId w:val="9"/>
  </w:num>
  <w:num w:numId="41" w16cid:durableId="2140418727">
    <w:abstractNumId w:val="2"/>
  </w:num>
  <w:num w:numId="42" w16cid:durableId="572393728">
    <w:abstractNumId w:val="20"/>
  </w:num>
  <w:num w:numId="43" w16cid:durableId="1825733157">
    <w:abstractNumId w:val="25"/>
  </w:num>
  <w:num w:numId="44" w16cid:durableId="383069042">
    <w:abstractNumId w:val="42"/>
  </w:num>
  <w:num w:numId="45" w16cid:durableId="1603033207">
    <w:abstractNumId w:val="48"/>
  </w:num>
  <w:num w:numId="46" w16cid:durableId="1103111371">
    <w:abstractNumId w:val="44"/>
  </w:num>
  <w:num w:numId="47" w16cid:durableId="64960949">
    <w:abstractNumId w:val="40"/>
  </w:num>
  <w:num w:numId="48" w16cid:durableId="1554075796">
    <w:abstractNumId w:val="4"/>
  </w:num>
  <w:num w:numId="49" w16cid:durableId="2062551448">
    <w:abstractNumId w:val="41"/>
  </w:num>
  <w:num w:numId="50" w16cid:durableId="14851184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5AD"/>
    <w:rsid w:val="0000297B"/>
    <w:rsid w:val="00012C36"/>
    <w:rsid w:val="000179A9"/>
    <w:rsid w:val="00020225"/>
    <w:rsid w:val="00025FB2"/>
    <w:rsid w:val="00027EB3"/>
    <w:rsid w:val="00036A1B"/>
    <w:rsid w:val="00041911"/>
    <w:rsid w:val="00051C62"/>
    <w:rsid w:val="000625E4"/>
    <w:rsid w:val="00070F77"/>
    <w:rsid w:val="00085B25"/>
    <w:rsid w:val="00090EE6"/>
    <w:rsid w:val="00093F70"/>
    <w:rsid w:val="000A3F2B"/>
    <w:rsid w:val="000B0EDB"/>
    <w:rsid w:val="000B5F6E"/>
    <w:rsid w:val="000C47C3"/>
    <w:rsid w:val="000C7665"/>
    <w:rsid w:val="000C76F9"/>
    <w:rsid w:val="000D474E"/>
    <w:rsid w:val="000E1196"/>
    <w:rsid w:val="000F3F68"/>
    <w:rsid w:val="00100608"/>
    <w:rsid w:val="00100FBB"/>
    <w:rsid w:val="001030FD"/>
    <w:rsid w:val="00114FB6"/>
    <w:rsid w:val="00124DB8"/>
    <w:rsid w:val="00126A1E"/>
    <w:rsid w:val="001301FD"/>
    <w:rsid w:val="00134AC8"/>
    <w:rsid w:val="00136104"/>
    <w:rsid w:val="001618EB"/>
    <w:rsid w:val="0016242A"/>
    <w:rsid w:val="00167F44"/>
    <w:rsid w:val="00173C5E"/>
    <w:rsid w:val="00175BC9"/>
    <w:rsid w:val="0018076D"/>
    <w:rsid w:val="00183F8A"/>
    <w:rsid w:val="001B0415"/>
    <w:rsid w:val="001B7ADC"/>
    <w:rsid w:val="001F15FF"/>
    <w:rsid w:val="001F53FF"/>
    <w:rsid w:val="00205F10"/>
    <w:rsid w:val="00213E2A"/>
    <w:rsid w:val="0022151E"/>
    <w:rsid w:val="002554C6"/>
    <w:rsid w:val="00264A63"/>
    <w:rsid w:val="00281B0E"/>
    <w:rsid w:val="00292974"/>
    <w:rsid w:val="00297B2E"/>
    <w:rsid w:val="00297C4D"/>
    <w:rsid w:val="002A79AB"/>
    <w:rsid w:val="002B2890"/>
    <w:rsid w:val="002C3E3B"/>
    <w:rsid w:val="002D2AD6"/>
    <w:rsid w:val="002E1C55"/>
    <w:rsid w:val="002E4166"/>
    <w:rsid w:val="00302E5A"/>
    <w:rsid w:val="00327786"/>
    <w:rsid w:val="00327BA0"/>
    <w:rsid w:val="003349D4"/>
    <w:rsid w:val="0034415F"/>
    <w:rsid w:val="00352038"/>
    <w:rsid w:val="00360FC2"/>
    <w:rsid w:val="00362E7C"/>
    <w:rsid w:val="00364EA7"/>
    <w:rsid w:val="00371399"/>
    <w:rsid w:val="0037735A"/>
    <w:rsid w:val="00381CF4"/>
    <w:rsid w:val="00390BC0"/>
    <w:rsid w:val="003A38DC"/>
    <w:rsid w:val="003A536D"/>
    <w:rsid w:val="003D17B7"/>
    <w:rsid w:val="003E73EB"/>
    <w:rsid w:val="003F5133"/>
    <w:rsid w:val="003F7CE8"/>
    <w:rsid w:val="00402F58"/>
    <w:rsid w:val="00417727"/>
    <w:rsid w:val="004237CE"/>
    <w:rsid w:val="00424D8F"/>
    <w:rsid w:val="004306A9"/>
    <w:rsid w:val="004402A2"/>
    <w:rsid w:val="00441C5B"/>
    <w:rsid w:val="00460729"/>
    <w:rsid w:val="00461495"/>
    <w:rsid w:val="00461D58"/>
    <w:rsid w:val="00461E61"/>
    <w:rsid w:val="0046729B"/>
    <w:rsid w:val="00473997"/>
    <w:rsid w:val="00480FFE"/>
    <w:rsid w:val="0048345D"/>
    <w:rsid w:val="004876FF"/>
    <w:rsid w:val="00492334"/>
    <w:rsid w:val="004A062C"/>
    <w:rsid w:val="004A0AED"/>
    <w:rsid w:val="004A1CD6"/>
    <w:rsid w:val="004A20BF"/>
    <w:rsid w:val="004C1396"/>
    <w:rsid w:val="004C3D4C"/>
    <w:rsid w:val="004C4109"/>
    <w:rsid w:val="004E5FEC"/>
    <w:rsid w:val="004F56BF"/>
    <w:rsid w:val="00503054"/>
    <w:rsid w:val="00517136"/>
    <w:rsid w:val="005207C1"/>
    <w:rsid w:val="00523583"/>
    <w:rsid w:val="00553107"/>
    <w:rsid w:val="005707B7"/>
    <w:rsid w:val="0057177B"/>
    <w:rsid w:val="00571AB9"/>
    <w:rsid w:val="00577798"/>
    <w:rsid w:val="00586D66"/>
    <w:rsid w:val="005A4854"/>
    <w:rsid w:val="005E5BB1"/>
    <w:rsid w:val="005F5D29"/>
    <w:rsid w:val="005F7214"/>
    <w:rsid w:val="006053D3"/>
    <w:rsid w:val="00606E6E"/>
    <w:rsid w:val="00621D0B"/>
    <w:rsid w:val="00632F83"/>
    <w:rsid w:val="006521B9"/>
    <w:rsid w:val="00653A52"/>
    <w:rsid w:val="006662A0"/>
    <w:rsid w:val="00671778"/>
    <w:rsid w:val="00680573"/>
    <w:rsid w:val="00692BE4"/>
    <w:rsid w:val="006A7360"/>
    <w:rsid w:val="006B26FB"/>
    <w:rsid w:val="006B6CED"/>
    <w:rsid w:val="006C07A8"/>
    <w:rsid w:val="006C6618"/>
    <w:rsid w:val="006C76C3"/>
    <w:rsid w:val="006D6CBA"/>
    <w:rsid w:val="006E4A6E"/>
    <w:rsid w:val="006F78B1"/>
    <w:rsid w:val="007053A5"/>
    <w:rsid w:val="00723426"/>
    <w:rsid w:val="00732DBC"/>
    <w:rsid w:val="00733B43"/>
    <w:rsid w:val="00760D19"/>
    <w:rsid w:val="00760F1B"/>
    <w:rsid w:val="007618DB"/>
    <w:rsid w:val="0077084A"/>
    <w:rsid w:val="00776A8D"/>
    <w:rsid w:val="00776CC9"/>
    <w:rsid w:val="00794FC9"/>
    <w:rsid w:val="007954F1"/>
    <w:rsid w:val="007A1EC0"/>
    <w:rsid w:val="007A32A3"/>
    <w:rsid w:val="007A6871"/>
    <w:rsid w:val="007B066C"/>
    <w:rsid w:val="007B1877"/>
    <w:rsid w:val="007C0EAB"/>
    <w:rsid w:val="007C1649"/>
    <w:rsid w:val="007C269E"/>
    <w:rsid w:val="007C2E64"/>
    <w:rsid w:val="007C64B6"/>
    <w:rsid w:val="007C6BCE"/>
    <w:rsid w:val="007D1195"/>
    <w:rsid w:val="007D565D"/>
    <w:rsid w:val="007D5B1A"/>
    <w:rsid w:val="007E1801"/>
    <w:rsid w:val="007E46C9"/>
    <w:rsid w:val="007E6961"/>
    <w:rsid w:val="00800036"/>
    <w:rsid w:val="0080401A"/>
    <w:rsid w:val="00817763"/>
    <w:rsid w:val="00827C8C"/>
    <w:rsid w:val="008370B7"/>
    <w:rsid w:val="00851B25"/>
    <w:rsid w:val="00864931"/>
    <w:rsid w:val="008778C3"/>
    <w:rsid w:val="00880FA8"/>
    <w:rsid w:val="008820E0"/>
    <w:rsid w:val="00891D22"/>
    <w:rsid w:val="008A5FB0"/>
    <w:rsid w:val="008A64F3"/>
    <w:rsid w:val="008E4AA4"/>
    <w:rsid w:val="008F415D"/>
    <w:rsid w:val="008F434D"/>
    <w:rsid w:val="008F6C00"/>
    <w:rsid w:val="00916D44"/>
    <w:rsid w:val="00923C58"/>
    <w:rsid w:val="00925123"/>
    <w:rsid w:val="0093290F"/>
    <w:rsid w:val="00934FEA"/>
    <w:rsid w:val="009463FB"/>
    <w:rsid w:val="00950D32"/>
    <w:rsid w:val="00951440"/>
    <w:rsid w:val="00955164"/>
    <w:rsid w:val="00971375"/>
    <w:rsid w:val="00984FBC"/>
    <w:rsid w:val="009A1008"/>
    <w:rsid w:val="009A44D9"/>
    <w:rsid w:val="009B0BDE"/>
    <w:rsid w:val="009B43E3"/>
    <w:rsid w:val="009B5564"/>
    <w:rsid w:val="009B669E"/>
    <w:rsid w:val="009C5674"/>
    <w:rsid w:val="009D256C"/>
    <w:rsid w:val="00A02DC4"/>
    <w:rsid w:val="00A305AD"/>
    <w:rsid w:val="00A60477"/>
    <w:rsid w:val="00A753BA"/>
    <w:rsid w:val="00A80A0B"/>
    <w:rsid w:val="00A8682A"/>
    <w:rsid w:val="00A87208"/>
    <w:rsid w:val="00A9375F"/>
    <w:rsid w:val="00A93EA1"/>
    <w:rsid w:val="00A96D02"/>
    <w:rsid w:val="00AC3FD1"/>
    <w:rsid w:val="00AC629B"/>
    <w:rsid w:val="00AC63A1"/>
    <w:rsid w:val="00AD0340"/>
    <w:rsid w:val="00AD3AD7"/>
    <w:rsid w:val="00AD3BD6"/>
    <w:rsid w:val="00AF24CE"/>
    <w:rsid w:val="00AF5038"/>
    <w:rsid w:val="00B163B3"/>
    <w:rsid w:val="00B16F20"/>
    <w:rsid w:val="00B202CF"/>
    <w:rsid w:val="00B26A38"/>
    <w:rsid w:val="00B31716"/>
    <w:rsid w:val="00B31A24"/>
    <w:rsid w:val="00B35D6D"/>
    <w:rsid w:val="00B36B9B"/>
    <w:rsid w:val="00B41A29"/>
    <w:rsid w:val="00B41B86"/>
    <w:rsid w:val="00B46019"/>
    <w:rsid w:val="00B641CC"/>
    <w:rsid w:val="00B73CE1"/>
    <w:rsid w:val="00B754BA"/>
    <w:rsid w:val="00B75FE1"/>
    <w:rsid w:val="00B92372"/>
    <w:rsid w:val="00BA23DC"/>
    <w:rsid w:val="00BB4336"/>
    <w:rsid w:val="00BB454F"/>
    <w:rsid w:val="00BB6D33"/>
    <w:rsid w:val="00BC2B6D"/>
    <w:rsid w:val="00BC305E"/>
    <w:rsid w:val="00BD1A02"/>
    <w:rsid w:val="00BD2AFE"/>
    <w:rsid w:val="00BD6DDF"/>
    <w:rsid w:val="00BE5A1A"/>
    <w:rsid w:val="00BF624C"/>
    <w:rsid w:val="00C01255"/>
    <w:rsid w:val="00C117E0"/>
    <w:rsid w:val="00C16BE6"/>
    <w:rsid w:val="00C24378"/>
    <w:rsid w:val="00C34D1F"/>
    <w:rsid w:val="00C473FD"/>
    <w:rsid w:val="00C64077"/>
    <w:rsid w:val="00C66164"/>
    <w:rsid w:val="00C74A3E"/>
    <w:rsid w:val="00C766C3"/>
    <w:rsid w:val="00C7680D"/>
    <w:rsid w:val="00C8227D"/>
    <w:rsid w:val="00C92A4C"/>
    <w:rsid w:val="00CA061C"/>
    <w:rsid w:val="00CA30EF"/>
    <w:rsid w:val="00CC0F41"/>
    <w:rsid w:val="00CD5AE3"/>
    <w:rsid w:val="00CD6C9B"/>
    <w:rsid w:val="00CD781E"/>
    <w:rsid w:val="00CE7F4F"/>
    <w:rsid w:val="00CF6890"/>
    <w:rsid w:val="00D0509F"/>
    <w:rsid w:val="00D20DD0"/>
    <w:rsid w:val="00D33AAC"/>
    <w:rsid w:val="00D42BF9"/>
    <w:rsid w:val="00D627AF"/>
    <w:rsid w:val="00D64B82"/>
    <w:rsid w:val="00D65A22"/>
    <w:rsid w:val="00D72DCA"/>
    <w:rsid w:val="00D73B1C"/>
    <w:rsid w:val="00D74834"/>
    <w:rsid w:val="00D863DE"/>
    <w:rsid w:val="00D952A0"/>
    <w:rsid w:val="00DA18E9"/>
    <w:rsid w:val="00DB1843"/>
    <w:rsid w:val="00DD4513"/>
    <w:rsid w:val="00DE38E2"/>
    <w:rsid w:val="00DF613C"/>
    <w:rsid w:val="00E010DE"/>
    <w:rsid w:val="00E146C7"/>
    <w:rsid w:val="00E2404A"/>
    <w:rsid w:val="00E25591"/>
    <w:rsid w:val="00E26D2E"/>
    <w:rsid w:val="00E31061"/>
    <w:rsid w:val="00E31B68"/>
    <w:rsid w:val="00E31D16"/>
    <w:rsid w:val="00E35B86"/>
    <w:rsid w:val="00E80F00"/>
    <w:rsid w:val="00E811FE"/>
    <w:rsid w:val="00E95F0B"/>
    <w:rsid w:val="00EA0486"/>
    <w:rsid w:val="00EB4B1A"/>
    <w:rsid w:val="00EE5D31"/>
    <w:rsid w:val="00EF01CC"/>
    <w:rsid w:val="00EF36A6"/>
    <w:rsid w:val="00EF544D"/>
    <w:rsid w:val="00EF6341"/>
    <w:rsid w:val="00EF680F"/>
    <w:rsid w:val="00F05CAB"/>
    <w:rsid w:val="00F23A69"/>
    <w:rsid w:val="00F24E98"/>
    <w:rsid w:val="00F431CA"/>
    <w:rsid w:val="00F55799"/>
    <w:rsid w:val="00F60E92"/>
    <w:rsid w:val="00F6540B"/>
    <w:rsid w:val="00F66E5B"/>
    <w:rsid w:val="00F80F00"/>
    <w:rsid w:val="00F94B41"/>
    <w:rsid w:val="00FA672E"/>
    <w:rsid w:val="00FE0E30"/>
    <w:rsid w:val="00FE6E71"/>
    <w:rsid w:val="00FF1D35"/>
    <w:rsid w:val="00FF2201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C428BC"/>
  <w15:chartTrackingRefBased/>
  <w15:docId w15:val="{AEDDB803-B193-493D-8A80-FC2F8088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03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60477"/>
    <w:pPr>
      <w:ind w:left="720"/>
      <w:contextualSpacing/>
    </w:pPr>
  </w:style>
  <w:style w:type="paragraph" w:styleId="Sinespaciado">
    <w:name w:val="No Spacing"/>
    <w:uiPriority w:val="1"/>
    <w:qFormat/>
    <w:rsid w:val="00732DBC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41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1911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94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4B41"/>
  </w:style>
  <w:style w:type="paragraph" w:styleId="Piedepgina">
    <w:name w:val="footer"/>
    <w:basedOn w:val="Normal"/>
    <w:link w:val="PiedepginaCar"/>
    <w:uiPriority w:val="99"/>
    <w:unhideWhenUsed/>
    <w:rsid w:val="00F94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4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56279-8D6D-4BF3-A448-DB11F4B59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465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Departamento de Salud Alto del Carmen</cp:lastModifiedBy>
  <cp:revision>5</cp:revision>
  <cp:lastPrinted>2026-07-06T20:20:00Z</cp:lastPrinted>
  <dcterms:created xsi:type="dcterms:W3CDTF">2026-07-06T20:40:00Z</dcterms:created>
  <dcterms:modified xsi:type="dcterms:W3CDTF">2026-07-07T13:02:00Z</dcterms:modified>
</cp:coreProperties>
</file>